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-14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81"/>
      </w:tblGrid>
      <w:tr w:rsidR="00E44D1E" w:rsidRPr="00C7233B" w:rsidTr="00DE310A">
        <w:tc>
          <w:tcPr>
            <w:tcW w:w="978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44D1E" w:rsidRPr="00D35155" w:rsidRDefault="00E44D1E" w:rsidP="00C7233B">
            <w:pPr>
              <w:spacing w:after="0" w:line="276" w:lineRule="auto"/>
              <w:jc w:val="center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 w:rsidRPr="00D35155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REGULAMIN SZKOLNEGO SAMORZĄDU UCZNIOWSKIEGO</w:t>
            </w:r>
          </w:p>
          <w:p w:rsidR="00E44D1E" w:rsidRPr="00D35155" w:rsidRDefault="00E44D1E" w:rsidP="00594385">
            <w:pPr>
              <w:spacing w:after="0" w:line="276" w:lineRule="auto"/>
              <w:jc w:val="center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 w:rsidRPr="00D35155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W SZKOLE PODSTAWOWEJ W SZCZUCZYNIE</w:t>
            </w:r>
          </w:p>
          <w:p w:rsidR="00E44D1E" w:rsidRPr="00C7233B" w:rsidRDefault="00E44D1E" w:rsidP="00594385">
            <w:pPr>
              <w:spacing w:after="240" w:line="330" w:lineRule="atLeast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44D1E" w:rsidRPr="00C7233B" w:rsidRDefault="00DE310A" w:rsidP="00594385">
            <w:pPr>
              <w:spacing w:after="240" w:line="330" w:lineRule="atLeast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        Samorząd U</w:t>
            </w:r>
            <w:r w:rsidR="00E44D1E" w:rsidRPr="00C7233B">
              <w:rPr>
                <w:rFonts w:eastAsia="Times New Roman" w:cstheme="minorHAnsi"/>
                <w:sz w:val="24"/>
                <w:szCs w:val="24"/>
                <w:lang w:eastAsia="pl-PL"/>
              </w:rPr>
              <w:t>czniowski działa na podstawie Art.55 Ustawy o systemie oświaty z dnia 7 września 1991 roku ( Dz. U. Nr 95 z dnia 25 października 1991 r.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poz. </w:t>
            </w:r>
            <w:r w:rsidR="00E44D1E" w:rsidRPr="00C7233B">
              <w:rPr>
                <w:rFonts w:eastAsia="Times New Roman" w:cstheme="minorHAnsi"/>
                <w:sz w:val="24"/>
                <w:szCs w:val="24"/>
                <w:lang w:eastAsia="pl-PL"/>
              </w:rPr>
              <w:t>425</w:t>
            </w:r>
            <w:r w:rsidRPr="00DE310A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r w:rsidR="00E44D1E" w:rsidRPr="00C7233B">
              <w:rPr>
                <w:rFonts w:eastAsia="Times New Roman" w:cstheme="minorHAnsi"/>
                <w:sz w:val="24"/>
                <w:szCs w:val="24"/>
                <w:lang w:eastAsia="pl-PL"/>
              </w:rPr>
              <w:t>z  późniejszymi  zmianami) oraz Statut</w:t>
            </w:r>
            <w:r w:rsidR="00610A25" w:rsidRPr="00C7233B">
              <w:rPr>
                <w:rFonts w:eastAsia="Times New Roman" w:cstheme="minorHAnsi"/>
                <w:sz w:val="24"/>
                <w:szCs w:val="24"/>
                <w:lang w:eastAsia="pl-PL"/>
              </w:rPr>
              <w:t>u</w:t>
            </w:r>
            <w:r w:rsidR="00E44D1E" w:rsidRPr="00C7233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Szkoły i niniejszego Regulaminu. </w:t>
            </w:r>
          </w:p>
          <w:p w:rsidR="00E44D1E" w:rsidRPr="00C7233B" w:rsidRDefault="00E44D1E" w:rsidP="00594385">
            <w:pPr>
              <w:spacing w:after="75" w:line="330" w:lineRule="atLeast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7233B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  <w:p w:rsidR="00E44D1E" w:rsidRPr="00C7233B" w:rsidRDefault="00D35155" w:rsidP="00D35155">
            <w:pPr>
              <w:spacing w:after="75" w:line="330" w:lineRule="atLeast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CEL GŁÓWNY</w:t>
            </w:r>
            <w:r w:rsidR="00E44D1E" w:rsidRPr="00C7233B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  <w:p w:rsidR="00E44D1E" w:rsidRPr="00C7233B" w:rsidRDefault="00D35155" w:rsidP="00E44D1E">
            <w:pPr>
              <w:numPr>
                <w:ilvl w:val="0"/>
                <w:numId w:val="1"/>
              </w:numPr>
              <w:spacing w:before="100" w:beforeAutospacing="1" w:after="100" w:afterAutospacing="1" w:line="312" w:lineRule="atLeast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Rozwijanie</w:t>
            </w:r>
            <w:r w:rsidR="00E44D1E" w:rsidRPr="00C7233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samorządności szkolnej i kształtowanie postaw </w:t>
            </w:r>
            <w:proofErr w:type="gramStart"/>
            <w:r w:rsidR="00E44D1E" w:rsidRPr="00C7233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współodpowiedzialności 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                       </w:t>
            </w:r>
            <w:r w:rsidR="00E44D1E" w:rsidRPr="00C7233B">
              <w:rPr>
                <w:rFonts w:eastAsia="Times New Roman" w:cstheme="minorHAnsi"/>
                <w:sz w:val="24"/>
                <w:szCs w:val="24"/>
                <w:lang w:eastAsia="pl-PL"/>
              </w:rPr>
              <w:t>i</w:t>
            </w:r>
            <w:proofErr w:type="gramEnd"/>
            <w:r w:rsidR="00E44D1E" w:rsidRPr="00C7233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współdziałania, opartych na demokratycznych zasadach współżycia między ludźmi.</w:t>
            </w:r>
          </w:p>
          <w:p w:rsidR="00E44D1E" w:rsidRPr="00C7233B" w:rsidRDefault="00E44D1E" w:rsidP="00594385">
            <w:pPr>
              <w:spacing w:after="75" w:line="330" w:lineRule="atLeast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  <w:p w:rsidR="00C7233B" w:rsidRPr="00C7233B" w:rsidRDefault="00E44D1E" w:rsidP="00D35155">
            <w:pPr>
              <w:spacing w:after="75" w:line="330" w:lineRule="atLeast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7233B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CELE SZCZEGÓŁOWE</w:t>
            </w:r>
            <w:r w:rsidRPr="00C7233B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  <w:p w:rsidR="00E44D1E" w:rsidRPr="00C7233B" w:rsidRDefault="00E44D1E" w:rsidP="00E44D1E">
            <w:pPr>
              <w:numPr>
                <w:ilvl w:val="0"/>
                <w:numId w:val="2"/>
              </w:numPr>
              <w:spacing w:before="100" w:beforeAutospacing="1" w:after="100" w:afterAutospacing="1" w:line="312" w:lineRule="atLeast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7233B">
              <w:rPr>
                <w:rFonts w:eastAsia="Times New Roman" w:cstheme="minorHAnsi"/>
                <w:sz w:val="24"/>
                <w:szCs w:val="24"/>
                <w:lang w:eastAsia="pl-PL"/>
              </w:rPr>
              <w:t>Podejmowanie działań zmierzającyc</w:t>
            </w:r>
            <w:r w:rsidR="00B96CE0">
              <w:rPr>
                <w:rFonts w:eastAsia="Times New Roman" w:cstheme="minorHAnsi"/>
                <w:sz w:val="24"/>
                <w:szCs w:val="24"/>
                <w:lang w:eastAsia="pl-PL"/>
              </w:rPr>
              <w:t>h do doskonalenia działalności s</w:t>
            </w:r>
            <w:r w:rsidRPr="00C7233B">
              <w:rPr>
                <w:rFonts w:eastAsia="Times New Roman" w:cstheme="minorHAnsi"/>
                <w:sz w:val="24"/>
                <w:szCs w:val="24"/>
                <w:lang w:eastAsia="pl-PL"/>
              </w:rPr>
              <w:t>zkoły.</w:t>
            </w:r>
          </w:p>
          <w:p w:rsidR="00E44D1E" w:rsidRPr="00C7233B" w:rsidRDefault="00E44D1E" w:rsidP="00E44D1E">
            <w:pPr>
              <w:numPr>
                <w:ilvl w:val="0"/>
                <w:numId w:val="2"/>
              </w:numPr>
              <w:spacing w:before="100" w:beforeAutospacing="1" w:after="100" w:afterAutospacing="1" w:line="312" w:lineRule="atLeast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7233B">
              <w:rPr>
                <w:rFonts w:eastAsia="Times New Roman" w:cstheme="minorHAnsi"/>
                <w:sz w:val="24"/>
                <w:szCs w:val="24"/>
                <w:lang w:eastAsia="pl-PL"/>
              </w:rPr>
              <w:t>Uczenie samor</w:t>
            </w:r>
            <w:r w:rsidR="00B96CE0">
              <w:rPr>
                <w:rFonts w:eastAsia="Times New Roman" w:cstheme="minorHAnsi"/>
                <w:sz w:val="24"/>
                <w:szCs w:val="24"/>
                <w:lang w:eastAsia="pl-PL"/>
              </w:rPr>
              <w:t>ządności i aktywności na forum s</w:t>
            </w:r>
            <w:r w:rsidRPr="00C7233B">
              <w:rPr>
                <w:rFonts w:eastAsia="Times New Roman" w:cstheme="minorHAnsi"/>
                <w:sz w:val="24"/>
                <w:szCs w:val="24"/>
                <w:lang w:eastAsia="pl-PL"/>
              </w:rPr>
              <w:t>zkoły i poza nią.</w:t>
            </w:r>
          </w:p>
          <w:p w:rsidR="00E44D1E" w:rsidRPr="00C7233B" w:rsidRDefault="00E44D1E" w:rsidP="00E44D1E">
            <w:pPr>
              <w:numPr>
                <w:ilvl w:val="0"/>
                <w:numId w:val="2"/>
              </w:numPr>
              <w:spacing w:before="100" w:beforeAutospacing="1" w:after="100" w:afterAutospacing="1" w:line="312" w:lineRule="atLeast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7233B">
              <w:rPr>
                <w:rFonts w:eastAsia="Times New Roman" w:cstheme="minorHAnsi"/>
                <w:sz w:val="24"/>
                <w:szCs w:val="24"/>
                <w:lang w:eastAsia="pl-PL"/>
              </w:rPr>
              <w:t>Uczenie demokratycznych form współżycia.</w:t>
            </w:r>
          </w:p>
          <w:p w:rsidR="00E44D1E" w:rsidRPr="00C7233B" w:rsidRDefault="00E44D1E" w:rsidP="00E44D1E">
            <w:pPr>
              <w:numPr>
                <w:ilvl w:val="0"/>
                <w:numId w:val="2"/>
              </w:numPr>
              <w:spacing w:before="100" w:beforeAutospacing="1" w:after="100" w:afterAutospacing="1" w:line="312" w:lineRule="atLeast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7233B">
              <w:rPr>
                <w:rFonts w:eastAsia="Times New Roman" w:cstheme="minorHAnsi"/>
                <w:sz w:val="24"/>
                <w:szCs w:val="24"/>
                <w:lang w:eastAsia="pl-PL"/>
              </w:rPr>
              <w:t>Kształtowanie pozytywnych postaw społecznych.</w:t>
            </w:r>
          </w:p>
          <w:p w:rsidR="00E44D1E" w:rsidRPr="00C7233B" w:rsidRDefault="00E44D1E" w:rsidP="00E44D1E">
            <w:pPr>
              <w:numPr>
                <w:ilvl w:val="0"/>
                <w:numId w:val="2"/>
              </w:numPr>
              <w:spacing w:before="100" w:beforeAutospacing="1" w:after="100" w:afterAutospacing="1" w:line="312" w:lineRule="atLeast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7233B">
              <w:rPr>
                <w:rFonts w:eastAsia="Times New Roman" w:cstheme="minorHAnsi"/>
                <w:sz w:val="24"/>
                <w:szCs w:val="24"/>
                <w:lang w:eastAsia="pl-PL"/>
              </w:rPr>
              <w:t>Uczenie</w:t>
            </w:r>
            <w:r w:rsidR="00C7233B" w:rsidRPr="00C7233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się odpowiedzialności i</w:t>
            </w:r>
            <w:r w:rsidRPr="00C7233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tolerancji.</w:t>
            </w:r>
          </w:p>
          <w:p w:rsidR="00E44D1E" w:rsidRPr="00C7233B" w:rsidRDefault="00E44D1E" w:rsidP="00E44D1E">
            <w:pPr>
              <w:numPr>
                <w:ilvl w:val="0"/>
                <w:numId w:val="2"/>
              </w:numPr>
              <w:spacing w:before="100" w:beforeAutospacing="1" w:after="100" w:afterAutospacing="1" w:line="312" w:lineRule="atLeast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7233B">
              <w:rPr>
                <w:rFonts w:eastAsia="Times New Roman" w:cstheme="minorHAnsi"/>
                <w:sz w:val="24"/>
                <w:szCs w:val="24"/>
                <w:lang w:eastAsia="pl-PL"/>
              </w:rPr>
              <w:t>Rozwijanie modelu ucznia aktywnego i odpowiedzialnego.</w:t>
            </w:r>
          </w:p>
          <w:p w:rsidR="00E44D1E" w:rsidRPr="00C7233B" w:rsidRDefault="00E44D1E" w:rsidP="00E44D1E">
            <w:pPr>
              <w:numPr>
                <w:ilvl w:val="0"/>
                <w:numId w:val="2"/>
              </w:numPr>
              <w:spacing w:before="100" w:beforeAutospacing="1" w:after="100" w:afterAutospacing="1" w:line="312" w:lineRule="atLeast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7233B">
              <w:rPr>
                <w:rFonts w:eastAsia="Times New Roman" w:cstheme="minorHAnsi"/>
                <w:sz w:val="24"/>
                <w:szCs w:val="24"/>
                <w:lang w:eastAsia="pl-PL"/>
              </w:rPr>
              <w:t>Realizowanie zadań związanych z edukacją społeczną, zdrowotną, regionalną i ekologiczną.</w:t>
            </w:r>
          </w:p>
          <w:p w:rsidR="00E44D1E" w:rsidRPr="00C7233B" w:rsidRDefault="00E44D1E" w:rsidP="00594385">
            <w:pPr>
              <w:spacing w:after="75" w:line="330" w:lineRule="atLeast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7233B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  <w:p w:rsidR="00E44D1E" w:rsidRPr="00C7233B" w:rsidRDefault="00E44D1E" w:rsidP="00594385">
            <w:pPr>
              <w:spacing w:after="75" w:line="330" w:lineRule="atLeast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7233B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I.  ZADANIA SAMORZĄDU UCZNIOWSKIEGO</w:t>
            </w:r>
          </w:p>
          <w:p w:rsidR="00E44D1E" w:rsidRPr="00C7233B" w:rsidRDefault="00E44D1E" w:rsidP="00E44D1E">
            <w:pPr>
              <w:numPr>
                <w:ilvl w:val="0"/>
                <w:numId w:val="3"/>
              </w:numPr>
              <w:spacing w:before="100" w:beforeAutospacing="1" w:after="100" w:afterAutospacing="1" w:line="312" w:lineRule="atLeast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7233B">
              <w:rPr>
                <w:rFonts w:eastAsia="Times New Roman" w:cstheme="minorHAnsi"/>
                <w:sz w:val="24"/>
                <w:szCs w:val="24"/>
                <w:lang w:eastAsia="pl-PL"/>
              </w:rPr>
              <w:t>Reprezentowanie ogółu uczniów Szkoły Podstawowej w Szczuczynie.</w:t>
            </w:r>
          </w:p>
          <w:p w:rsidR="00E44D1E" w:rsidRPr="00C7233B" w:rsidRDefault="00E44D1E" w:rsidP="00E44D1E">
            <w:pPr>
              <w:numPr>
                <w:ilvl w:val="0"/>
                <w:numId w:val="3"/>
              </w:numPr>
              <w:spacing w:before="100" w:beforeAutospacing="1" w:after="100" w:afterAutospacing="1" w:line="312" w:lineRule="atLeast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7233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Obrona </w:t>
            </w:r>
            <w:proofErr w:type="gramStart"/>
            <w:r w:rsidRPr="00C7233B">
              <w:rPr>
                <w:rFonts w:eastAsia="Times New Roman" w:cstheme="minorHAnsi"/>
                <w:sz w:val="24"/>
                <w:szCs w:val="24"/>
                <w:lang w:eastAsia="pl-PL"/>
              </w:rPr>
              <w:t>praw</w:t>
            </w:r>
            <w:proofErr w:type="gramEnd"/>
            <w:r w:rsidRPr="00C7233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i godności poszczególnych uczniów oraz całych zespołów klasowych.</w:t>
            </w:r>
          </w:p>
          <w:p w:rsidR="00E44D1E" w:rsidRPr="00C7233B" w:rsidRDefault="00E44D1E" w:rsidP="00E44D1E">
            <w:pPr>
              <w:numPr>
                <w:ilvl w:val="0"/>
                <w:numId w:val="3"/>
              </w:numPr>
              <w:spacing w:before="100" w:beforeAutospacing="1" w:after="100" w:afterAutospacing="1" w:line="312" w:lineRule="atLeast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7233B">
              <w:rPr>
                <w:rFonts w:eastAsia="Times New Roman" w:cstheme="minorHAnsi"/>
                <w:sz w:val="24"/>
                <w:szCs w:val="24"/>
                <w:lang w:eastAsia="pl-PL"/>
              </w:rPr>
              <w:t>Czynne uczestniczenie w życiu Szkoły – współtworzenie obowiązujących zasad, współudział w realizacji dydaktycznych, wychowawczych i opiekuńczych zadań szkoły.</w:t>
            </w:r>
          </w:p>
          <w:p w:rsidR="00E44D1E" w:rsidRPr="00C7233B" w:rsidRDefault="00E44D1E" w:rsidP="00E44D1E">
            <w:pPr>
              <w:numPr>
                <w:ilvl w:val="0"/>
                <w:numId w:val="3"/>
              </w:numPr>
              <w:spacing w:before="100" w:beforeAutospacing="1" w:after="100" w:afterAutospacing="1" w:line="312" w:lineRule="atLeast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7233B">
              <w:rPr>
                <w:rFonts w:eastAsia="Times New Roman" w:cstheme="minorHAnsi"/>
                <w:sz w:val="24"/>
                <w:szCs w:val="24"/>
                <w:lang w:eastAsia="pl-PL"/>
              </w:rPr>
              <w:t>Pobudzanie i organizowanie różnych form aktywności uczniów na rzecz wspomagania realizacji celów i zadań szkoły oraz własnych zainteresowań.</w:t>
            </w:r>
          </w:p>
          <w:p w:rsidR="00E44D1E" w:rsidRPr="00C7233B" w:rsidRDefault="00E44D1E" w:rsidP="00E44D1E">
            <w:pPr>
              <w:numPr>
                <w:ilvl w:val="0"/>
                <w:numId w:val="3"/>
              </w:numPr>
              <w:spacing w:before="100" w:beforeAutospacing="1" w:after="100" w:afterAutospacing="1" w:line="312" w:lineRule="atLeast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7233B">
              <w:rPr>
                <w:rFonts w:eastAsia="Times New Roman" w:cstheme="minorHAnsi"/>
                <w:sz w:val="24"/>
                <w:szCs w:val="24"/>
                <w:lang w:eastAsia="pl-PL"/>
              </w:rPr>
              <w:t>Organizowanie pomocy dla uczniów będących w trudnej sytuacji losowej lub mających trudności w nauce.</w:t>
            </w:r>
          </w:p>
          <w:p w:rsidR="00E44D1E" w:rsidRPr="00C7233B" w:rsidRDefault="00E44D1E" w:rsidP="00E44D1E">
            <w:pPr>
              <w:numPr>
                <w:ilvl w:val="0"/>
                <w:numId w:val="3"/>
              </w:numPr>
              <w:spacing w:before="100" w:beforeAutospacing="1" w:after="100" w:afterAutospacing="1" w:line="312" w:lineRule="atLeast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7233B">
              <w:rPr>
                <w:rFonts w:eastAsia="Times New Roman" w:cstheme="minorHAnsi"/>
                <w:sz w:val="24"/>
                <w:szCs w:val="24"/>
                <w:lang w:eastAsia="pl-PL"/>
              </w:rPr>
              <w:t>Organizacja i udział w akcjach charytatywnych.</w:t>
            </w:r>
          </w:p>
          <w:p w:rsidR="00E44D1E" w:rsidRPr="00C7233B" w:rsidRDefault="00E44D1E" w:rsidP="00E44D1E">
            <w:pPr>
              <w:numPr>
                <w:ilvl w:val="0"/>
                <w:numId w:val="3"/>
              </w:numPr>
              <w:spacing w:before="100" w:beforeAutospacing="1" w:after="100" w:afterAutospacing="1" w:line="312" w:lineRule="atLeast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7233B">
              <w:rPr>
                <w:rFonts w:eastAsia="Times New Roman" w:cstheme="minorHAnsi"/>
                <w:sz w:val="24"/>
                <w:szCs w:val="24"/>
                <w:lang w:eastAsia="pl-PL"/>
              </w:rPr>
              <w:t>Angażowanie uczniów do wykonania niezbędnych prac na rzecz klasy, szkoły, środowiska</w:t>
            </w:r>
            <w:r w:rsidR="00337315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lokalnego</w:t>
            </w:r>
            <w:r w:rsidRPr="00C7233B">
              <w:rPr>
                <w:rFonts w:eastAsia="Times New Roman" w:cstheme="minorHAnsi"/>
                <w:sz w:val="24"/>
                <w:szCs w:val="24"/>
                <w:lang w:eastAsia="pl-PL"/>
              </w:rPr>
              <w:t>.</w:t>
            </w:r>
          </w:p>
          <w:p w:rsidR="00E44D1E" w:rsidRPr="00C7233B" w:rsidRDefault="00E44D1E" w:rsidP="00E44D1E">
            <w:pPr>
              <w:numPr>
                <w:ilvl w:val="0"/>
                <w:numId w:val="3"/>
              </w:numPr>
              <w:spacing w:before="100" w:beforeAutospacing="1" w:after="240" w:line="312" w:lineRule="atLeast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7233B">
              <w:rPr>
                <w:rFonts w:eastAsia="Times New Roman" w:cstheme="minorHAnsi"/>
                <w:sz w:val="24"/>
                <w:szCs w:val="24"/>
                <w:lang w:eastAsia="pl-PL"/>
              </w:rPr>
              <w:t>Pomoc w organizacji uroczystości szkolnych</w:t>
            </w:r>
            <w:r w:rsidR="00337315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i pozaszkolnych</w:t>
            </w:r>
            <w:r w:rsidRPr="00C7233B">
              <w:rPr>
                <w:rFonts w:eastAsia="Times New Roman" w:cstheme="minorHAnsi"/>
                <w:sz w:val="24"/>
                <w:szCs w:val="24"/>
                <w:lang w:eastAsia="pl-PL"/>
              </w:rPr>
              <w:t>.</w:t>
            </w:r>
          </w:p>
          <w:p w:rsidR="00E44D1E" w:rsidRDefault="00E44D1E" w:rsidP="00594385">
            <w:pPr>
              <w:spacing w:after="75" w:line="330" w:lineRule="atLeast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B73BF6" w:rsidRDefault="00B73BF6" w:rsidP="00594385">
            <w:pPr>
              <w:spacing w:after="75" w:line="330" w:lineRule="atLeast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B73BF6" w:rsidRDefault="00B73BF6" w:rsidP="00594385">
            <w:pPr>
              <w:spacing w:after="75" w:line="330" w:lineRule="atLeast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6F2E64" w:rsidRPr="00C7233B" w:rsidRDefault="006F2E64" w:rsidP="00594385">
            <w:pPr>
              <w:spacing w:after="75" w:line="330" w:lineRule="atLeast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44D1E" w:rsidRPr="00C7233B" w:rsidRDefault="00E44D1E" w:rsidP="00B73BF6">
            <w:pPr>
              <w:spacing w:after="75" w:line="330" w:lineRule="atLeast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7233B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II.</w:t>
            </w:r>
            <w:r w:rsidRPr="00C7233B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  <w:r w:rsidRPr="00C7233B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UPRAWNIENIA SZKOLNEGO SAMORZĄDU UCZNIOWSKIEGO</w:t>
            </w:r>
            <w:r w:rsidRPr="00C7233B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  <w:p w:rsidR="00E44D1E" w:rsidRPr="00C7233B" w:rsidRDefault="00E44D1E" w:rsidP="001A60DD">
            <w:pPr>
              <w:numPr>
                <w:ilvl w:val="0"/>
                <w:numId w:val="4"/>
              </w:numPr>
              <w:spacing w:before="100" w:beforeAutospacing="1" w:after="0" w:line="312" w:lineRule="atLeast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7233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Samorząd Szkolny może przedstawić wnioski i opinie Radzie Pedagogicznej Szkoły we wszystkich sprawach Szkoły, a w szczególności dotyczących realizacji celów Samorządu Uczniowskiego oraz podstawowych </w:t>
            </w:r>
            <w:proofErr w:type="gramStart"/>
            <w:r w:rsidRPr="00C7233B">
              <w:rPr>
                <w:rFonts w:eastAsia="Times New Roman" w:cstheme="minorHAnsi"/>
                <w:sz w:val="24"/>
                <w:szCs w:val="24"/>
                <w:lang w:eastAsia="pl-PL"/>
              </w:rPr>
              <w:t>praw</w:t>
            </w:r>
            <w:proofErr w:type="gramEnd"/>
            <w:r w:rsidRPr="00C7233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uczniów</w:t>
            </w:r>
            <w:r w:rsidR="00B73BF6">
              <w:rPr>
                <w:rFonts w:eastAsia="Times New Roman" w:cstheme="minorHAnsi"/>
                <w:sz w:val="24"/>
                <w:szCs w:val="24"/>
                <w:lang w:eastAsia="pl-PL"/>
              </w:rPr>
              <w:t>,</w:t>
            </w:r>
            <w:r w:rsidRPr="00C7233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do których należą:</w:t>
            </w:r>
          </w:p>
          <w:p w:rsidR="00B73BF6" w:rsidRDefault="00E44D1E" w:rsidP="001A60DD">
            <w:pPr>
              <w:pStyle w:val="Akapitzlist"/>
              <w:numPr>
                <w:ilvl w:val="1"/>
                <w:numId w:val="23"/>
              </w:numPr>
              <w:spacing w:after="0" w:line="330" w:lineRule="atLeast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roofErr w:type="gramStart"/>
            <w:r w:rsidRPr="00B73BF6">
              <w:rPr>
                <w:rFonts w:eastAsia="Times New Roman" w:cstheme="minorHAnsi"/>
                <w:sz w:val="24"/>
                <w:szCs w:val="24"/>
                <w:lang w:eastAsia="pl-PL"/>
              </w:rPr>
              <w:t>prawo</w:t>
            </w:r>
            <w:proofErr w:type="gramEnd"/>
            <w:r w:rsidRPr="00B73BF6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do zapoznania się z programem nauczania i wychowania, jego treścią, celami </w:t>
            </w:r>
          </w:p>
          <w:p w:rsidR="00E44D1E" w:rsidRPr="00B73BF6" w:rsidRDefault="00E44D1E" w:rsidP="001A60DD">
            <w:pPr>
              <w:pStyle w:val="Akapitzlist"/>
              <w:spacing w:after="0" w:line="330" w:lineRule="atLeast"/>
              <w:ind w:left="144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roofErr w:type="gramStart"/>
            <w:r w:rsidRPr="00B73BF6">
              <w:rPr>
                <w:rFonts w:eastAsia="Times New Roman" w:cstheme="minorHAnsi"/>
                <w:sz w:val="24"/>
                <w:szCs w:val="24"/>
                <w:lang w:eastAsia="pl-PL"/>
              </w:rPr>
              <w:t>i</w:t>
            </w:r>
            <w:proofErr w:type="gramEnd"/>
            <w:r w:rsidRPr="00B73BF6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stawianymi wymaganiami,</w:t>
            </w:r>
          </w:p>
          <w:p w:rsidR="00E44D1E" w:rsidRPr="00B73BF6" w:rsidRDefault="00E44D1E" w:rsidP="001A60DD">
            <w:pPr>
              <w:pStyle w:val="Akapitzlist"/>
              <w:numPr>
                <w:ilvl w:val="1"/>
                <w:numId w:val="23"/>
              </w:numPr>
              <w:spacing w:after="0" w:line="330" w:lineRule="atLeast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roofErr w:type="gramStart"/>
            <w:r w:rsidRPr="00B73BF6">
              <w:rPr>
                <w:rFonts w:eastAsia="Times New Roman" w:cstheme="minorHAnsi"/>
                <w:sz w:val="24"/>
                <w:szCs w:val="24"/>
                <w:lang w:eastAsia="pl-PL"/>
              </w:rPr>
              <w:t>prawo</w:t>
            </w:r>
            <w:proofErr w:type="gramEnd"/>
            <w:r w:rsidRPr="00B73BF6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do jawnej i umotywowanej oceny postępów w nauce i zachowaniu,</w:t>
            </w:r>
          </w:p>
          <w:p w:rsidR="00E44D1E" w:rsidRPr="00B73BF6" w:rsidRDefault="00E44D1E" w:rsidP="001A60DD">
            <w:pPr>
              <w:pStyle w:val="Akapitzlist"/>
              <w:numPr>
                <w:ilvl w:val="1"/>
                <w:numId w:val="23"/>
              </w:numPr>
              <w:spacing w:after="0" w:line="330" w:lineRule="atLeast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roofErr w:type="gramStart"/>
            <w:r w:rsidRPr="00B73BF6">
              <w:rPr>
                <w:rFonts w:eastAsia="Times New Roman" w:cstheme="minorHAnsi"/>
                <w:sz w:val="24"/>
                <w:szCs w:val="24"/>
                <w:lang w:eastAsia="pl-PL"/>
              </w:rPr>
              <w:t>prawo</w:t>
            </w:r>
            <w:proofErr w:type="gramEnd"/>
            <w:r w:rsidRPr="00B73BF6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do organizowania życia szkolnego, umożliwiającego zachowanie właściwych proporcji między wysiłkiem szkolnym a możliwością zaspokojenia własnych zainteresowań,</w:t>
            </w:r>
          </w:p>
          <w:p w:rsidR="00E44D1E" w:rsidRDefault="00033375" w:rsidP="001A60DD">
            <w:pPr>
              <w:pStyle w:val="Akapitzlist"/>
              <w:numPr>
                <w:ilvl w:val="1"/>
                <w:numId w:val="23"/>
              </w:numPr>
              <w:spacing w:after="0" w:line="330" w:lineRule="atLeast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roofErr w:type="gramStart"/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prawo</w:t>
            </w:r>
            <w:proofErr w:type="gramEnd"/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redagowania gazetek szkolnych</w:t>
            </w:r>
            <w:r w:rsidR="00E44D1E" w:rsidRPr="00B73BF6">
              <w:rPr>
                <w:rFonts w:eastAsia="Times New Roman" w:cstheme="minorHAnsi"/>
                <w:sz w:val="24"/>
                <w:szCs w:val="24"/>
                <w:lang w:eastAsia="pl-PL"/>
              </w:rPr>
              <w:t>,</w:t>
            </w:r>
          </w:p>
          <w:p w:rsidR="00033375" w:rsidRPr="00B73BF6" w:rsidRDefault="00033375" w:rsidP="001A60DD">
            <w:pPr>
              <w:pStyle w:val="Akapitzlist"/>
              <w:numPr>
                <w:ilvl w:val="1"/>
                <w:numId w:val="23"/>
              </w:numPr>
              <w:spacing w:after="0" w:line="330" w:lineRule="atLeast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roofErr w:type="gramStart"/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współtworzenie</w:t>
            </w:r>
            <w:proofErr w:type="gramEnd"/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strony internetowej szkoły,</w:t>
            </w:r>
          </w:p>
          <w:p w:rsidR="00E44D1E" w:rsidRPr="00B73BF6" w:rsidRDefault="00E44D1E" w:rsidP="001A60DD">
            <w:pPr>
              <w:pStyle w:val="Akapitzlist"/>
              <w:numPr>
                <w:ilvl w:val="1"/>
                <w:numId w:val="23"/>
              </w:numPr>
              <w:spacing w:after="0" w:line="330" w:lineRule="atLeast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roofErr w:type="gramStart"/>
            <w:r w:rsidRPr="00B73BF6">
              <w:rPr>
                <w:rFonts w:eastAsia="Times New Roman" w:cstheme="minorHAnsi"/>
                <w:sz w:val="24"/>
                <w:szCs w:val="24"/>
                <w:lang w:eastAsia="pl-PL"/>
              </w:rPr>
              <w:t>prawo</w:t>
            </w:r>
            <w:proofErr w:type="gramEnd"/>
            <w:r w:rsidRPr="00B73BF6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organizowania działalności kulturalnej, oświatowej, sportowej oraz rozrywkowej zgodnie z własnymi potrzebami i</w:t>
            </w:r>
            <w:r w:rsidR="00B73BF6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możliwościami organizacyjnymi szkoły w porozumieniu z d</w:t>
            </w:r>
            <w:r w:rsidRPr="00B73BF6">
              <w:rPr>
                <w:rFonts w:eastAsia="Times New Roman" w:cstheme="minorHAnsi"/>
                <w:sz w:val="24"/>
                <w:szCs w:val="24"/>
                <w:lang w:eastAsia="pl-PL"/>
              </w:rPr>
              <w:t>yrektorem,</w:t>
            </w:r>
          </w:p>
          <w:p w:rsidR="00E44D1E" w:rsidRPr="00B73BF6" w:rsidRDefault="00E44D1E" w:rsidP="001A60DD">
            <w:pPr>
              <w:pStyle w:val="Akapitzlist"/>
              <w:numPr>
                <w:ilvl w:val="1"/>
                <w:numId w:val="23"/>
              </w:numPr>
              <w:spacing w:after="0" w:line="330" w:lineRule="atLeast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roofErr w:type="gramStart"/>
            <w:r w:rsidRPr="00B73BF6">
              <w:rPr>
                <w:rFonts w:eastAsia="Times New Roman" w:cstheme="minorHAnsi"/>
                <w:sz w:val="24"/>
                <w:szCs w:val="24"/>
                <w:lang w:eastAsia="pl-PL"/>
              </w:rPr>
              <w:t>prawo</w:t>
            </w:r>
            <w:proofErr w:type="gramEnd"/>
            <w:r w:rsidRPr="00B73BF6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do wyboru nauczyciela pełniącego rolę opiekuna Szkolnego Samorządu Uczniowskiego.</w:t>
            </w:r>
          </w:p>
          <w:p w:rsidR="00E44D1E" w:rsidRPr="00C7233B" w:rsidRDefault="00B73BF6" w:rsidP="001A60DD">
            <w:pPr>
              <w:pStyle w:val="Akapitzlist"/>
              <w:numPr>
                <w:ilvl w:val="0"/>
                <w:numId w:val="4"/>
              </w:numPr>
              <w:spacing w:before="100" w:beforeAutospacing="1" w:after="0" w:line="312" w:lineRule="atLeast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Opinii Samorządu może zasięgać dyrektor s</w:t>
            </w:r>
            <w:r w:rsidR="00E44D1E" w:rsidRPr="00C7233B">
              <w:rPr>
                <w:rFonts w:eastAsia="Times New Roman" w:cstheme="minorHAnsi"/>
                <w:sz w:val="24"/>
                <w:szCs w:val="24"/>
                <w:lang w:eastAsia="pl-PL"/>
              </w:rPr>
              <w:t>zkoły przy dokonywaniu oceny pracy nauczyciela.</w:t>
            </w:r>
          </w:p>
          <w:p w:rsidR="00E44D1E" w:rsidRPr="00C7233B" w:rsidRDefault="00E44D1E" w:rsidP="00594385">
            <w:pPr>
              <w:spacing w:after="75" w:line="330" w:lineRule="atLeast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  <w:p w:rsidR="00E44D1E" w:rsidRPr="00C7233B" w:rsidRDefault="00E44D1E" w:rsidP="00594385">
            <w:pPr>
              <w:spacing w:after="75" w:line="330" w:lineRule="atLeast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7233B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III. STRUKTURA ORGANIZACYJNA SZKOLNEGO SAMORZĄDU UCZNIOWSKIEGO</w:t>
            </w:r>
          </w:p>
          <w:p w:rsidR="00E44D1E" w:rsidRPr="00C7233B" w:rsidRDefault="00E44D1E" w:rsidP="00E44D1E">
            <w:pPr>
              <w:numPr>
                <w:ilvl w:val="0"/>
                <w:numId w:val="5"/>
              </w:numPr>
              <w:spacing w:before="100" w:beforeAutospacing="1" w:after="100" w:afterAutospacing="1" w:line="312" w:lineRule="atLeast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7233B">
              <w:rPr>
                <w:rFonts w:eastAsia="Times New Roman" w:cstheme="minorHAnsi"/>
                <w:sz w:val="24"/>
                <w:szCs w:val="24"/>
                <w:lang w:eastAsia="pl-PL"/>
              </w:rPr>
              <w:t>Samorząd Uczniowski tworzą wszyscy uczniowie</w:t>
            </w:r>
            <w:r w:rsidR="00C7233B" w:rsidRPr="00C7233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szkoły</w:t>
            </w:r>
            <w:r w:rsidRPr="00C7233B">
              <w:rPr>
                <w:rFonts w:eastAsia="Times New Roman" w:cstheme="minorHAnsi"/>
                <w:sz w:val="24"/>
                <w:szCs w:val="24"/>
                <w:lang w:eastAsia="pl-PL"/>
              </w:rPr>
              <w:t>.</w:t>
            </w:r>
          </w:p>
          <w:p w:rsidR="00E44D1E" w:rsidRPr="00C7233B" w:rsidRDefault="00E44D1E" w:rsidP="00E44D1E">
            <w:pPr>
              <w:numPr>
                <w:ilvl w:val="0"/>
                <w:numId w:val="5"/>
              </w:numPr>
              <w:spacing w:before="100" w:beforeAutospacing="1" w:after="100" w:afterAutospacing="1" w:line="312" w:lineRule="atLeast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7233B">
              <w:rPr>
                <w:rFonts w:eastAsia="Times New Roman" w:cstheme="minorHAnsi"/>
                <w:sz w:val="24"/>
                <w:szCs w:val="24"/>
                <w:lang w:eastAsia="pl-PL"/>
              </w:rPr>
              <w:t>Samorząd Uczniowski jest reprezentowany przez Radę Samorządu Uczniowskiego, którą tworzy Zarząd Samorządu Uczniowskiego oraz Samorządy Klas.</w:t>
            </w:r>
          </w:p>
          <w:p w:rsidR="00E44D1E" w:rsidRPr="00C7233B" w:rsidRDefault="00E44D1E" w:rsidP="00C7233B">
            <w:pPr>
              <w:numPr>
                <w:ilvl w:val="0"/>
                <w:numId w:val="5"/>
              </w:numPr>
              <w:spacing w:before="100" w:beforeAutospacing="1" w:after="100" w:afterAutospacing="1" w:line="312" w:lineRule="atLeast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7233B">
              <w:rPr>
                <w:rFonts w:eastAsia="Times New Roman" w:cstheme="minorHAnsi"/>
                <w:sz w:val="24"/>
                <w:szCs w:val="24"/>
                <w:lang w:eastAsia="pl-PL"/>
              </w:rPr>
              <w:t>Zarząd Samorządu Uczniowskiego tworzy:</w:t>
            </w:r>
            <w:r w:rsidR="00C7233B" w:rsidRPr="00C7233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r w:rsidR="00033375">
              <w:rPr>
                <w:rFonts w:eastAsia="Times New Roman" w:cstheme="minorHAnsi"/>
                <w:sz w:val="24"/>
                <w:szCs w:val="24"/>
                <w:lang w:eastAsia="pl-PL"/>
              </w:rPr>
              <w:t>P</w:t>
            </w:r>
            <w:r w:rsidRPr="00C7233B">
              <w:rPr>
                <w:rFonts w:eastAsia="Times New Roman" w:cstheme="minorHAnsi"/>
                <w:sz w:val="24"/>
                <w:szCs w:val="24"/>
                <w:lang w:eastAsia="pl-PL"/>
              </w:rPr>
              <w:t>rzewodniczą</w:t>
            </w:r>
            <w:r w:rsidR="00033375">
              <w:rPr>
                <w:rFonts w:eastAsia="Times New Roman" w:cstheme="minorHAnsi"/>
                <w:sz w:val="24"/>
                <w:szCs w:val="24"/>
                <w:lang w:eastAsia="pl-PL"/>
              </w:rPr>
              <w:t>cy Samorządu Uczniowskiego, Z</w:t>
            </w:r>
            <w:r w:rsidRPr="00C7233B">
              <w:rPr>
                <w:rFonts w:eastAsia="Times New Roman" w:cstheme="minorHAnsi"/>
                <w:sz w:val="24"/>
                <w:szCs w:val="24"/>
                <w:lang w:eastAsia="pl-PL"/>
              </w:rPr>
              <w:t>astępca Przewodni</w:t>
            </w:r>
            <w:r w:rsidR="00033375">
              <w:rPr>
                <w:rFonts w:eastAsia="Times New Roman" w:cstheme="minorHAnsi"/>
                <w:sz w:val="24"/>
                <w:szCs w:val="24"/>
                <w:lang w:eastAsia="pl-PL"/>
              </w:rPr>
              <w:t>czącego Samorządu Uczniowskiego, Sekretarz, Skarbnik, Fotoreporter, Redaktor gazetek oraz Członkowie.</w:t>
            </w:r>
          </w:p>
          <w:p w:rsidR="00C7233B" w:rsidRPr="00C7233B" w:rsidRDefault="00C7233B" w:rsidP="00C7233B">
            <w:pPr>
              <w:numPr>
                <w:ilvl w:val="0"/>
                <w:numId w:val="5"/>
              </w:numPr>
              <w:spacing w:before="100" w:beforeAutospacing="1" w:after="100" w:afterAutospacing="1" w:line="312" w:lineRule="atLeast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7233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Samorząd Klasy tworzy: </w:t>
            </w:r>
            <w:r w:rsidR="00E44D1E" w:rsidRPr="00C7233B">
              <w:rPr>
                <w:rFonts w:eastAsia="Times New Roman" w:cstheme="minorHAnsi"/>
                <w:sz w:val="24"/>
                <w:szCs w:val="24"/>
                <w:lang w:eastAsia="pl-PL"/>
              </w:rPr>
              <w:t>Przewodniczący Samorządu Klasy, Zastępca Samorządu Klasy, Sekretarz</w:t>
            </w:r>
            <w:r w:rsidR="009E7DF3">
              <w:rPr>
                <w:rFonts w:eastAsia="Times New Roman" w:cstheme="minorHAnsi"/>
                <w:sz w:val="24"/>
                <w:szCs w:val="24"/>
                <w:lang w:eastAsia="pl-PL"/>
              </w:rPr>
              <w:t>, Skarbnik</w:t>
            </w:r>
            <w:r w:rsidR="00E44D1E" w:rsidRPr="00C7233B">
              <w:rPr>
                <w:rFonts w:eastAsia="Times New Roman" w:cstheme="minorHAnsi"/>
                <w:sz w:val="24"/>
                <w:szCs w:val="24"/>
                <w:lang w:eastAsia="pl-PL"/>
              </w:rPr>
              <w:t>.</w:t>
            </w:r>
          </w:p>
          <w:p w:rsidR="00E44D1E" w:rsidRPr="00C7233B" w:rsidRDefault="00E44D1E" w:rsidP="00C7233B">
            <w:pPr>
              <w:numPr>
                <w:ilvl w:val="0"/>
                <w:numId w:val="5"/>
              </w:numPr>
              <w:spacing w:before="100" w:beforeAutospacing="1" w:after="100" w:afterAutospacing="1" w:line="312" w:lineRule="atLeast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7233B">
              <w:rPr>
                <w:rFonts w:eastAsia="Times New Roman" w:cstheme="minorHAnsi"/>
                <w:sz w:val="24"/>
                <w:szCs w:val="24"/>
                <w:lang w:eastAsia="pl-PL"/>
              </w:rPr>
              <w:t>Rada Samorządu uczniowskiego może do realizacji swoich działań powoływać zespoły zadaniowe. Członkiem zespołu może zostać każdy uczeń.</w:t>
            </w:r>
          </w:p>
          <w:p w:rsidR="00E44D1E" w:rsidRPr="00C7233B" w:rsidRDefault="00E44D1E" w:rsidP="00594385">
            <w:pPr>
              <w:spacing w:after="75" w:line="330" w:lineRule="atLeast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44D1E" w:rsidRPr="00C7233B" w:rsidRDefault="00E44D1E" w:rsidP="00594385">
            <w:pPr>
              <w:spacing w:before="100" w:beforeAutospacing="1" w:after="100" w:afterAutospacing="1" w:line="312" w:lineRule="atLeast"/>
              <w:jc w:val="center"/>
              <w:outlineLvl w:val="0"/>
              <w:rPr>
                <w:rFonts w:eastAsia="Times New Roman" w:cstheme="minorHAnsi"/>
                <w:b/>
                <w:bCs/>
                <w:kern w:val="36"/>
                <w:sz w:val="24"/>
                <w:szCs w:val="24"/>
                <w:lang w:eastAsia="pl-PL"/>
              </w:rPr>
            </w:pPr>
            <w:r w:rsidRPr="00C7233B">
              <w:rPr>
                <w:rFonts w:eastAsia="Times New Roman" w:cstheme="minorHAnsi"/>
                <w:b/>
                <w:bCs/>
                <w:kern w:val="36"/>
                <w:sz w:val="24"/>
                <w:szCs w:val="24"/>
                <w:lang w:eastAsia="pl-PL"/>
              </w:rPr>
              <w:t>IV. KOMPETENCJE ORGANÓW SAMORZĄDU UCZNIOWSKIEGO</w:t>
            </w:r>
          </w:p>
          <w:p w:rsidR="00E44D1E" w:rsidRPr="00C7233B" w:rsidRDefault="00E44D1E" w:rsidP="001A60DD">
            <w:pPr>
              <w:numPr>
                <w:ilvl w:val="0"/>
                <w:numId w:val="8"/>
              </w:numPr>
              <w:spacing w:before="100" w:beforeAutospacing="1" w:after="0" w:line="312" w:lineRule="atLeast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7233B">
              <w:rPr>
                <w:rFonts w:eastAsia="Times New Roman" w:cstheme="minorHAnsi"/>
                <w:sz w:val="24"/>
                <w:szCs w:val="24"/>
                <w:lang w:eastAsia="pl-PL"/>
              </w:rPr>
              <w:t>Rada Samorządu Uczniowskiego:</w:t>
            </w:r>
          </w:p>
          <w:p w:rsidR="00E44D1E" w:rsidRPr="0079549E" w:rsidRDefault="00E44D1E" w:rsidP="001A60DD">
            <w:pPr>
              <w:pStyle w:val="Akapitzlist"/>
              <w:numPr>
                <w:ilvl w:val="1"/>
                <w:numId w:val="24"/>
              </w:numPr>
              <w:spacing w:after="0" w:line="330" w:lineRule="atLeast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roofErr w:type="gramStart"/>
            <w:r w:rsidRPr="0079549E">
              <w:rPr>
                <w:rFonts w:eastAsia="Times New Roman" w:cstheme="minorHAnsi"/>
                <w:sz w:val="24"/>
                <w:szCs w:val="24"/>
                <w:lang w:eastAsia="pl-PL"/>
              </w:rPr>
              <w:t>współpracuje</w:t>
            </w:r>
            <w:proofErr w:type="gramEnd"/>
            <w:r w:rsidRPr="0079549E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z opiekunem</w:t>
            </w:r>
            <w:r w:rsidR="0079549E">
              <w:rPr>
                <w:rFonts w:eastAsia="Times New Roman" w:cstheme="minorHAnsi"/>
                <w:sz w:val="24"/>
                <w:szCs w:val="24"/>
                <w:lang w:eastAsia="pl-PL"/>
              </w:rPr>
              <w:t>/opiekunami</w:t>
            </w:r>
            <w:r w:rsidR="00A2402A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Samorządu Uczniowskiego oraz Szkolnym Rzecznikiem Praw Ucznia,</w:t>
            </w:r>
          </w:p>
          <w:p w:rsidR="00E44D1E" w:rsidRPr="0079549E" w:rsidRDefault="00E44D1E" w:rsidP="001A60DD">
            <w:pPr>
              <w:pStyle w:val="Akapitzlist"/>
              <w:numPr>
                <w:ilvl w:val="1"/>
                <w:numId w:val="24"/>
              </w:numPr>
              <w:spacing w:after="0" w:line="330" w:lineRule="atLeast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roofErr w:type="gramStart"/>
            <w:r w:rsidRPr="0079549E">
              <w:rPr>
                <w:rFonts w:eastAsia="Times New Roman" w:cstheme="minorHAnsi"/>
                <w:sz w:val="24"/>
                <w:szCs w:val="24"/>
                <w:lang w:eastAsia="pl-PL"/>
              </w:rPr>
              <w:t>wspólnie</w:t>
            </w:r>
            <w:proofErr w:type="gramEnd"/>
            <w:r w:rsidRPr="0079549E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z opiekunem</w:t>
            </w:r>
            <w:r w:rsidR="0079549E">
              <w:rPr>
                <w:rFonts w:eastAsia="Times New Roman" w:cstheme="minorHAnsi"/>
                <w:sz w:val="24"/>
                <w:szCs w:val="24"/>
                <w:lang w:eastAsia="pl-PL"/>
              </w:rPr>
              <w:t>/ opiekunami</w:t>
            </w:r>
            <w:r w:rsidRPr="0079549E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opracowuje roczny plan pracy Samorządu Uczniowskiego,</w:t>
            </w:r>
          </w:p>
          <w:p w:rsidR="00E44D1E" w:rsidRPr="0079549E" w:rsidRDefault="00E44D1E" w:rsidP="001A60DD">
            <w:pPr>
              <w:pStyle w:val="Akapitzlist"/>
              <w:numPr>
                <w:ilvl w:val="1"/>
                <w:numId w:val="24"/>
              </w:numPr>
              <w:spacing w:after="0" w:line="330" w:lineRule="atLeast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roofErr w:type="gramStart"/>
            <w:r w:rsidRPr="0079549E">
              <w:rPr>
                <w:rFonts w:eastAsia="Times New Roman" w:cstheme="minorHAnsi"/>
                <w:sz w:val="24"/>
                <w:szCs w:val="24"/>
                <w:lang w:eastAsia="pl-PL"/>
              </w:rPr>
              <w:t>pomaga</w:t>
            </w:r>
            <w:proofErr w:type="gramEnd"/>
            <w:r w:rsidRPr="0079549E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w przygotowaniu uroczystości szkolnych,</w:t>
            </w:r>
          </w:p>
          <w:p w:rsidR="00E44D1E" w:rsidRPr="0079549E" w:rsidRDefault="00E44D1E" w:rsidP="001A60DD">
            <w:pPr>
              <w:pStyle w:val="Akapitzlist"/>
              <w:numPr>
                <w:ilvl w:val="1"/>
                <w:numId w:val="24"/>
              </w:numPr>
              <w:spacing w:after="0" w:line="330" w:lineRule="atLeast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roofErr w:type="gramStart"/>
            <w:r w:rsidRPr="0079549E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>jest</w:t>
            </w:r>
            <w:proofErr w:type="gramEnd"/>
            <w:r w:rsidRPr="0079549E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wyrazicielem woli uczniów wobec Dyrektora Szkoły i Rady Pedagogicznej.</w:t>
            </w:r>
          </w:p>
          <w:p w:rsidR="00E44D1E" w:rsidRPr="001A60DD" w:rsidRDefault="00E44D1E" w:rsidP="001A60DD">
            <w:pPr>
              <w:pStyle w:val="Akapitzlist"/>
              <w:numPr>
                <w:ilvl w:val="0"/>
                <w:numId w:val="8"/>
              </w:numPr>
              <w:spacing w:before="100" w:beforeAutospacing="1" w:after="0" w:line="312" w:lineRule="atLeast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A60DD">
              <w:rPr>
                <w:rFonts w:eastAsia="Times New Roman" w:cstheme="minorHAnsi"/>
                <w:sz w:val="24"/>
                <w:szCs w:val="24"/>
                <w:lang w:eastAsia="pl-PL"/>
              </w:rPr>
              <w:t>Zarząd Samorządu Uczniowskiego:</w:t>
            </w:r>
          </w:p>
          <w:p w:rsidR="00E44D1E" w:rsidRPr="0079549E" w:rsidRDefault="00E44D1E" w:rsidP="001A60DD">
            <w:pPr>
              <w:pStyle w:val="Akapitzlist"/>
              <w:numPr>
                <w:ilvl w:val="0"/>
                <w:numId w:val="27"/>
              </w:numPr>
              <w:spacing w:after="0" w:line="330" w:lineRule="atLeast"/>
              <w:ind w:left="1418" w:hanging="425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roofErr w:type="gramStart"/>
            <w:r w:rsidRPr="0079549E">
              <w:rPr>
                <w:rFonts w:eastAsia="Times New Roman" w:cstheme="minorHAnsi"/>
                <w:sz w:val="24"/>
                <w:szCs w:val="24"/>
                <w:lang w:eastAsia="pl-PL"/>
              </w:rPr>
              <w:t>reprezentuje</w:t>
            </w:r>
            <w:proofErr w:type="gramEnd"/>
            <w:r w:rsidRPr="0079549E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uczniów Szkoły Podstawowej w Szczuczynie,</w:t>
            </w:r>
          </w:p>
          <w:p w:rsidR="00E44D1E" w:rsidRPr="0079549E" w:rsidRDefault="00E44D1E" w:rsidP="001A60DD">
            <w:pPr>
              <w:pStyle w:val="Akapitzlist"/>
              <w:numPr>
                <w:ilvl w:val="0"/>
                <w:numId w:val="27"/>
              </w:numPr>
              <w:spacing w:after="0" w:line="330" w:lineRule="atLeast"/>
              <w:ind w:left="1418" w:hanging="425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roofErr w:type="gramStart"/>
            <w:r w:rsidRPr="0079549E">
              <w:rPr>
                <w:rFonts w:eastAsia="Times New Roman" w:cstheme="minorHAnsi"/>
                <w:sz w:val="24"/>
                <w:szCs w:val="24"/>
                <w:lang w:eastAsia="pl-PL"/>
              </w:rPr>
              <w:t>kieruje</w:t>
            </w:r>
            <w:proofErr w:type="gramEnd"/>
            <w:r w:rsidRPr="0079549E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pracą Samorządu Uczniowskiego,</w:t>
            </w:r>
          </w:p>
          <w:p w:rsidR="00E44D1E" w:rsidRPr="0079549E" w:rsidRDefault="00E44D1E" w:rsidP="001A60DD">
            <w:pPr>
              <w:pStyle w:val="Akapitzlist"/>
              <w:numPr>
                <w:ilvl w:val="0"/>
                <w:numId w:val="27"/>
              </w:numPr>
              <w:spacing w:after="0" w:line="330" w:lineRule="atLeast"/>
              <w:ind w:left="1418" w:hanging="425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roofErr w:type="gramStart"/>
            <w:r w:rsidRPr="0079549E">
              <w:rPr>
                <w:rFonts w:eastAsia="Times New Roman" w:cstheme="minorHAnsi"/>
                <w:sz w:val="24"/>
                <w:szCs w:val="24"/>
                <w:lang w:eastAsia="pl-PL"/>
              </w:rPr>
              <w:t>występuje</w:t>
            </w:r>
            <w:proofErr w:type="gramEnd"/>
            <w:r w:rsidRPr="0079549E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z wnioskami do Dyrektora Szkoły, Rady Pedagogicznej w ramach swoich kompetencji,</w:t>
            </w:r>
          </w:p>
          <w:p w:rsidR="00E44D1E" w:rsidRPr="0079549E" w:rsidRDefault="00E44D1E" w:rsidP="001A60DD">
            <w:pPr>
              <w:pStyle w:val="Akapitzlist"/>
              <w:numPr>
                <w:ilvl w:val="0"/>
                <w:numId w:val="27"/>
              </w:numPr>
              <w:spacing w:after="0" w:line="330" w:lineRule="atLeast"/>
              <w:ind w:left="1418" w:hanging="425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roofErr w:type="gramStart"/>
            <w:r w:rsidRPr="0079549E">
              <w:rPr>
                <w:rFonts w:eastAsia="Times New Roman" w:cstheme="minorHAnsi"/>
                <w:sz w:val="24"/>
                <w:szCs w:val="24"/>
                <w:lang w:eastAsia="pl-PL"/>
              </w:rPr>
              <w:t>przyjmuje</w:t>
            </w:r>
            <w:proofErr w:type="gramEnd"/>
            <w:r w:rsidRPr="0079549E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wnioski kierowane do Samorządu Uczniowskiego,</w:t>
            </w:r>
          </w:p>
          <w:p w:rsidR="00E44D1E" w:rsidRPr="0079549E" w:rsidRDefault="00E44D1E" w:rsidP="001A60DD">
            <w:pPr>
              <w:pStyle w:val="Akapitzlist"/>
              <w:numPr>
                <w:ilvl w:val="0"/>
                <w:numId w:val="27"/>
              </w:numPr>
              <w:spacing w:after="0" w:line="330" w:lineRule="atLeast"/>
              <w:ind w:left="1418" w:hanging="425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roofErr w:type="gramStart"/>
            <w:r w:rsidRPr="0079549E">
              <w:rPr>
                <w:rFonts w:eastAsia="Times New Roman" w:cstheme="minorHAnsi"/>
                <w:sz w:val="24"/>
                <w:szCs w:val="24"/>
                <w:lang w:eastAsia="pl-PL"/>
              </w:rPr>
              <w:t>przedstawia</w:t>
            </w:r>
            <w:proofErr w:type="gramEnd"/>
            <w:r w:rsidRPr="0079549E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opinie dokonywane w ramach kompetencji Samorządu Uczniowskiego.</w:t>
            </w:r>
          </w:p>
          <w:p w:rsidR="00E44D1E" w:rsidRPr="001A60DD" w:rsidRDefault="00E44D1E" w:rsidP="001A60DD">
            <w:pPr>
              <w:pStyle w:val="Akapitzlist"/>
              <w:numPr>
                <w:ilvl w:val="0"/>
                <w:numId w:val="8"/>
              </w:numPr>
              <w:spacing w:before="100" w:beforeAutospacing="1" w:after="0" w:line="312" w:lineRule="atLeast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A60DD">
              <w:rPr>
                <w:rFonts w:eastAsia="Times New Roman" w:cstheme="minorHAnsi"/>
                <w:sz w:val="24"/>
                <w:szCs w:val="24"/>
                <w:lang w:eastAsia="pl-PL"/>
              </w:rPr>
              <w:t>Samorząd Klasowy:</w:t>
            </w:r>
          </w:p>
          <w:p w:rsidR="00E44D1E" w:rsidRPr="0079549E" w:rsidRDefault="00E44D1E" w:rsidP="001A60DD">
            <w:pPr>
              <w:pStyle w:val="Akapitzlist"/>
              <w:numPr>
                <w:ilvl w:val="1"/>
                <w:numId w:val="26"/>
              </w:numPr>
              <w:spacing w:after="0" w:line="330" w:lineRule="atLeast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roofErr w:type="gramStart"/>
            <w:r w:rsidRPr="0079549E">
              <w:rPr>
                <w:rFonts w:eastAsia="Times New Roman" w:cstheme="minorHAnsi"/>
                <w:sz w:val="24"/>
                <w:szCs w:val="24"/>
                <w:lang w:eastAsia="pl-PL"/>
              </w:rPr>
              <w:t>reprezentuje</w:t>
            </w:r>
            <w:proofErr w:type="gramEnd"/>
            <w:r w:rsidRPr="0079549E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klasę,</w:t>
            </w:r>
          </w:p>
          <w:p w:rsidR="00E44D1E" w:rsidRPr="0079549E" w:rsidRDefault="00E44D1E" w:rsidP="001A60DD">
            <w:pPr>
              <w:pStyle w:val="Akapitzlist"/>
              <w:numPr>
                <w:ilvl w:val="1"/>
                <w:numId w:val="26"/>
              </w:numPr>
              <w:spacing w:after="0" w:line="330" w:lineRule="atLeast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roofErr w:type="gramStart"/>
            <w:r w:rsidRPr="0079549E">
              <w:rPr>
                <w:rFonts w:eastAsia="Times New Roman" w:cstheme="minorHAnsi"/>
                <w:sz w:val="24"/>
                <w:szCs w:val="24"/>
                <w:lang w:eastAsia="pl-PL"/>
              </w:rPr>
              <w:t>organizuje</w:t>
            </w:r>
            <w:proofErr w:type="gramEnd"/>
            <w:r w:rsidRPr="0079549E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życie klasy we współpracy z wychowawcą,</w:t>
            </w:r>
          </w:p>
          <w:p w:rsidR="00E44D1E" w:rsidRPr="0079549E" w:rsidRDefault="00E44D1E" w:rsidP="001A60DD">
            <w:pPr>
              <w:pStyle w:val="Akapitzlist"/>
              <w:numPr>
                <w:ilvl w:val="1"/>
                <w:numId w:val="26"/>
              </w:numPr>
              <w:spacing w:after="0" w:line="330" w:lineRule="atLeast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roofErr w:type="gramStart"/>
            <w:r w:rsidRPr="0079549E">
              <w:rPr>
                <w:rFonts w:eastAsia="Times New Roman" w:cstheme="minorHAnsi"/>
                <w:sz w:val="24"/>
                <w:szCs w:val="24"/>
                <w:lang w:eastAsia="pl-PL"/>
              </w:rPr>
              <w:t>wraz</w:t>
            </w:r>
            <w:proofErr w:type="gramEnd"/>
            <w:r w:rsidRPr="0079549E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z wychowawcą rozwiązuje wewnętrzne problemy klasy,</w:t>
            </w:r>
          </w:p>
          <w:p w:rsidR="00E44D1E" w:rsidRPr="0079549E" w:rsidRDefault="00E44D1E" w:rsidP="001A60DD">
            <w:pPr>
              <w:pStyle w:val="Akapitzlist"/>
              <w:numPr>
                <w:ilvl w:val="1"/>
                <w:numId w:val="26"/>
              </w:numPr>
              <w:spacing w:after="0" w:line="330" w:lineRule="atLeast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roofErr w:type="gramStart"/>
            <w:r w:rsidRPr="0079549E">
              <w:rPr>
                <w:rFonts w:eastAsia="Times New Roman" w:cstheme="minorHAnsi"/>
                <w:sz w:val="24"/>
                <w:szCs w:val="24"/>
                <w:lang w:eastAsia="pl-PL"/>
              </w:rPr>
              <w:t>organizuje</w:t>
            </w:r>
            <w:proofErr w:type="gramEnd"/>
            <w:r w:rsidRPr="0079549E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pomoc koleżeńską przy udziale wychowawcy.</w:t>
            </w:r>
          </w:p>
          <w:p w:rsidR="00E44D1E" w:rsidRPr="00C7233B" w:rsidRDefault="00E44D1E" w:rsidP="00594385">
            <w:pPr>
              <w:spacing w:after="75" w:line="330" w:lineRule="atLeast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7233B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  <w:p w:rsidR="00E44D1E" w:rsidRPr="00C7233B" w:rsidRDefault="00E44D1E" w:rsidP="00594385">
            <w:pPr>
              <w:spacing w:before="100" w:beforeAutospacing="1" w:after="100" w:afterAutospacing="1" w:line="312" w:lineRule="atLeast"/>
              <w:jc w:val="center"/>
              <w:outlineLvl w:val="0"/>
              <w:rPr>
                <w:rFonts w:eastAsia="Times New Roman" w:cstheme="minorHAnsi"/>
                <w:b/>
                <w:bCs/>
                <w:kern w:val="36"/>
                <w:sz w:val="24"/>
                <w:szCs w:val="24"/>
                <w:lang w:eastAsia="pl-PL"/>
              </w:rPr>
            </w:pPr>
            <w:r w:rsidRPr="00C7233B">
              <w:rPr>
                <w:rFonts w:eastAsia="Times New Roman" w:cstheme="minorHAnsi"/>
                <w:b/>
                <w:bCs/>
                <w:kern w:val="36"/>
                <w:sz w:val="24"/>
                <w:szCs w:val="24"/>
                <w:lang w:eastAsia="pl-PL"/>
              </w:rPr>
              <w:t xml:space="preserve">V. </w:t>
            </w:r>
            <w:r w:rsidR="00A2402A">
              <w:rPr>
                <w:rFonts w:eastAsia="Times New Roman" w:cstheme="minorHAnsi"/>
                <w:b/>
                <w:bCs/>
                <w:kern w:val="36"/>
                <w:sz w:val="24"/>
                <w:szCs w:val="24"/>
                <w:lang w:eastAsia="pl-PL"/>
              </w:rPr>
              <w:t xml:space="preserve">ZASADY I </w:t>
            </w:r>
            <w:r w:rsidRPr="00C7233B">
              <w:rPr>
                <w:rFonts w:eastAsia="Times New Roman" w:cstheme="minorHAnsi"/>
                <w:b/>
                <w:bCs/>
                <w:kern w:val="36"/>
                <w:sz w:val="24"/>
                <w:szCs w:val="24"/>
                <w:lang w:eastAsia="pl-PL"/>
              </w:rPr>
              <w:t>TRYB PRZEPROWADZANIA WYBORÓW</w:t>
            </w:r>
            <w:r w:rsidRPr="00C7233B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  <w:p w:rsidR="00A2402A" w:rsidRDefault="00A2402A" w:rsidP="00E44D1E">
            <w:pPr>
              <w:numPr>
                <w:ilvl w:val="0"/>
                <w:numId w:val="11"/>
              </w:numPr>
              <w:spacing w:before="100" w:beforeAutospacing="1" w:after="100" w:afterAutospacing="1" w:line="312" w:lineRule="atLeast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Członkiem Samorządu Uczniowskiego może być każdy uczeń klas IV-VI.</w:t>
            </w:r>
          </w:p>
          <w:p w:rsidR="00E44D1E" w:rsidRPr="00C7233B" w:rsidRDefault="00A2402A" w:rsidP="00E44D1E">
            <w:pPr>
              <w:numPr>
                <w:ilvl w:val="0"/>
                <w:numId w:val="11"/>
              </w:numPr>
              <w:spacing w:before="100" w:beforeAutospacing="1" w:after="100" w:afterAutospacing="1" w:line="312" w:lineRule="atLeast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Czynne p</w:t>
            </w:r>
            <w:r w:rsidR="00E44D1E" w:rsidRPr="00C7233B">
              <w:rPr>
                <w:rFonts w:eastAsia="Times New Roman" w:cstheme="minorHAnsi"/>
                <w:sz w:val="24"/>
                <w:szCs w:val="24"/>
                <w:lang w:eastAsia="pl-PL"/>
              </w:rPr>
              <w:t>rawo wyborcze posiadają wszyscy uczniowie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klas IV-VI</w:t>
            </w:r>
            <w:r w:rsidR="00E44D1E" w:rsidRPr="00C7233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Szkoły </w:t>
            </w:r>
            <w:proofErr w:type="gramStart"/>
            <w:r w:rsidR="00E44D1E" w:rsidRPr="00C7233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Podstawowej 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                     </w:t>
            </w:r>
            <w:r w:rsidR="00E44D1E" w:rsidRPr="00C7233B">
              <w:rPr>
                <w:rFonts w:eastAsia="Times New Roman" w:cstheme="minorHAnsi"/>
                <w:sz w:val="24"/>
                <w:szCs w:val="24"/>
                <w:lang w:eastAsia="pl-PL"/>
              </w:rPr>
              <w:t>w</w:t>
            </w:r>
            <w:proofErr w:type="gramEnd"/>
            <w:r w:rsidR="00E44D1E" w:rsidRPr="00C7233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Szczuczynie.</w:t>
            </w:r>
          </w:p>
          <w:p w:rsidR="00E44D1E" w:rsidRPr="00C7233B" w:rsidRDefault="00E44D1E" w:rsidP="00E44D1E">
            <w:pPr>
              <w:numPr>
                <w:ilvl w:val="0"/>
                <w:numId w:val="11"/>
              </w:numPr>
              <w:spacing w:before="100" w:beforeAutospacing="1" w:after="100" w:afterAutospacing="1" w:line="312" w:lineRule="atLeast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7233B">
              <w:rPr>
                <w:rFonts w:eastAsia="Times New Roman" w:cstheme="minorHAnsi"/>
                <w:sz w:val="24"/>
                <w:szCs w:val="24"/>
                <w:lang w:eastAsia="pl-PL"/>
              </w:rPr>
              <w:t>Samorząd Klasowy wybierany jest przez uczniów klasy zwykłą większością głosów w obecności</w:t>
            </w:r>
            <w:r w:rsidR="00D14E99">
              <w:rPr>
                <w:rFonts w:eastAsia="Times New Roman" w:cstheme="minorHAnsi"/>
                <w:sz w:val="24"/>
                <w:szCs w:val="24"/>
                <w:lang w:eastAsia="pl-PL"/>
              </w:rPr>
              <w:t>,</w:t>
            </w:r>
            <w:r w:rsidRPr="00C7233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co najmniej 2/3 stanu klasy na początku roku szkolnego (najpóźniej do 20 września).</w:t>
            </w:r>
          </w:p>
          <w:p w:rsidR="00E44D1E" w:rsidRPr="00C7233B" w:rsidRDefault="00E44D1E" w:rsidP="00E44D1E">
            <w:pPr>
              <w:numPr>
                <w:ilvl w:val="0"/>
                <w:numId w:val="11"/>
              </w:numPr>
              <w:spacing w:before="100" w:beforeAutospacing="1" w:after="100" w:afterAutospacing="1" w:line="312" w:lineRule="atLeast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7233B">
              <w:rPr>
                <w:rFonts w:eastAsia="Times New Roman" w:cstheme="minorHAnsi"/>
                <w:sz w:val="24"/>
                <w:szCs w:val="24"/>
                <w:lang w:eastAsia="pl-PL"/>
              </w:rPr>
              <w:t>Uczniowie danej klasy wybierają maksymalnie jednego kandydata do Zarządu Samorządu Szkolnego spośród członków Samorządu Klasowego. Wybór kandydata odbywa się zwykłą większością głosów w obecności</w:t>
            </w:r>
            <w:r w:rsidR="00D14E99">
              <w:rPr>
                <w:rFonts w:eastAsia="Times New Roman" w:cstheme="minorHAnsi"/>
                <w:sz w:val="24"/>
                <w:szCs w:val="24"/>
                <w:lang w:eastAsia="pl-PL"/>
              </w:rPr>
              <w:t>,</w:t>
            </w:r>
            <w:r w:rsidRPr="00C7233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co najmniej 2/3 stanu klasy na początku roku szkolnego (najpóźniej do 20 września).</w:t>
            </w:r>
          </w:p>
          <w:p w:rsidR="00E44D1E" w:rsidRPr="00C7233B" w:rsidRDefault="00E44D1E" w:rsidP="00E44D1E">
            <w:pPr>
              <w:numPr>
                <w:ilvl w:val="0"/>
                <w:numId w:val="11"/>
              </w:numPr>
              <w:spacing w:before="100" w:beforeAutospacing="1" w:after="100" w:afterAutospacing="1" w:line="312" w:lineRule="atLeast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7233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Na początku roku szkolnego, podczas pierwszego zebrania Samorządów Klasowych opiekun </w:t>
            </w:r>
            <w:r w:rsidR="00D14E99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/ opiekunowie </w:t>
            </w:r>
            <w:r w:rsidRPr="00C7233B">
              <w:rPr>
                <w:rFonts w:eastAsia="Times New Roman" w:cstheme="minorHAnsi"/>
                <w:sz w:val="24"/>
                <w:szCs w:val="24"/>
                <w:lang w:eastAsia="pl-PL"/>
              </w:rPr>
              <w:t>Samorządu Uczniowskiego powołują komisję wyborczą.</w:t>
            </w:r>
          </w:p>
          <w:p w:rsidR="00E44D1E" w:rsidRPr="00C7233B" w:rsidRDefault="00E44D1E" w:rsidP="00E44D1E">
            <w:pPr>
              <w:numPr>
                <w:ilvl w:val="0"/>
                <w:numId w:val="11"/>
              </w:numPr>
              <w:spacing w:before="100" w:beforeAutospacing="1" w:after="100" w:afterAutospacing="1" w:line="312" w:lineRule="atLeast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7233B">
              <w:rPr>
                <w:rFonts w:eastAsia="Times New Roman" w:cstheme="minorHAnsi"/>
                <w:sz w:val="24"/>
                <w:szCs w:val="24"/>
                <w:lang w:eastAsia="pl-PL"/>
              </w:rPr>
              <w:t>Komisja wyborcza składa się z pięciu uczniów – reprezentantów różnych klas, którzy nie kandydują w wyborach.</w:t>
            </w:r>
          </w:p>
          <w:p w:rsidR="00E44D1E" w:rsidRPr="00C7233B" w:rsidRDefault="00E44D1E" w:rsidP="001A60DD">
            <w:pPr>
              <w:numPr>
                <w:ilvl w:val="0"/>
                <w:numId w:val="11"/>
              </w:numPr>
              <w:spacing w:before="100" w:beforeAutospacing="1" w:after="0" w:line="312" w:lineRule="atLeast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7233B">
              <w:rPr>
                <w:rFonts w:eastAsia="Times New Roman" w:cstheme="minorHAnsi"/>
                <w:sz w:val="24"/>
                <w:szCs w:val="24"/>
                <w:lang w:eastAsia="pl-PL"/>
              </w:rPr>
              <w:t>Komisja wyborcza:</w:t>
            </w:r>
          </w:p>
          <w:p w:rsidR="00E44D1E" w:rsidRPr="00D14E99" w:rsidRDefault="00E44D1E" w:rsidP="001A60DD">
            <w:pPr>
              <w:pStyle w:val="Akapitzlist"/>
              <w:numPr>
                <w:ilvl w:val="1"/>
                <w:numId w:val="28"/>
              </w:numPr>
              <w:spacing w:after="0" w:line="330" w:lineRule="atLeast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roofErr w:type="gramStart"/>
            <w:r w:rsidRPr="00D14E99">
              <w:rPr>
                <w:rFonts w:eastAsia="Times New Roman" w:cstheme="minorHAnsi"/>
                <w:sz w:val="24"/>
                <w:szCs w:val="24"/>
                <w:lang w:eastAsia="pl-PL"/>
              </w:rPr>
              <w:t>czuwa</w:t>
            </w:r>
            <w:proofErr w:type="gramEnd"/>
            <w:r w:rsidRPr="00D14E99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nad przebiegiem kampanii wyborczej,</w:t>
            </w:r>
          </w:p>
          <w:p w:rsidR="00E44D1E" w:rsidRPr="00D14E99" w:rsidRDefault="00E44D1E" w:rsidP="001A60DD">
            <w:pPr>
              <w:pStyle w:val="Akapitzlist"/>
              <w:numPr>
                <w:ilvl w:val="1"/>
                <w:numId w:val="28"/>
              </w:numPr>
              <w:spacing w:after="0" w:line="330" w:lineRule="atLeast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roofErr w:type="gramStart"/>
            <w:r w:rsidRPr="00D14E99">
              <w:rPr>
                <w:rFonts w:eastAsia="Times New Roman" w:cstheme="minorHAnsi"/>
                <w:sz w:val="24"/>
                <w:szCs w:val="24"/>
                <w:lang w:eastAsia="pl-PL"/>
              </w:rPr>
              <w:t>zapoznaje</w:t>
            </w:r>
            <w:proofErr w:type="gramEnd"/>
            <w:r w:rsidRPr="00D14E99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się z trybem przeprowadzania wyborów,</w:t>
            </w:r>
          </w:p>
          <w:p w:rsidR="00E44D1E" w:rsidRPr="00D14E99" w:rsidRDefault="00E44D1E" w:rsidP="001A60DD">
            <w:pPr>
              <w:pStyle w:val="Akapitzlist"/>
              <w:numPr>
                <w:ilvl w:val="1"/>
                <w:numId w:val="28"/>
              </w:numPr>
              <w:spacing w:after="0" w:line="330" w:lineRule="atLeast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roofErr w:type="gramStart"/>
            <w:r w:rsidRPr="00D14E99">
              <w:rPr>
                <w:rFonts w:eastAsia="Times New Roman" w:cstheme="minorHAnsi"/>
                <w:sz w:val="24"/>
                <w:szCs w:val="24"/>
                <w:lang w:eastAsia="pl-PL"/>
              </w:rPr>
              <w:t>ustala</w:t>
            </w:r>
            <w:proofErr w:type="gramEnd"/>
            <w:r w:rsidRPr="00D14E99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listę zgłoszonych kandydatów i wywiesza ją na tablicy ogłoszeń,</w:t>
            </w:r>
          </w:p>
          <w:p w:rsidR="00E44D1E" w:rsidRPr="00D14E99" w:rsidRDefault="00E44D1E" w:rsidP="001A60DD">
            <w:pPr>
              <w:pStyle w:val="Akapitzlist"/>
              <w:numPr>
                <w:ilvl w:val="1"/>
                <w:numId w:val="28"/>
              </w:numPr>
              <w:spacing w:after="0" w:line="330" w:lineRule="atLeast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roofErr w:type="gramStart"/>
            <w:r w:rsidRPr="00D14E99">
              <w:rPr>
                <w:rFonts w:eastAsia="Times New Roman" w:cstheme="minorHAnsi"/>
                <w:sz w:val="24"/>
                <w:szCs w:val="24"/>
                <w:lang w:eastAsia="pl-PL"/>
              </w:rPr>
              <w:t>wspólnie</w:t>
            </w:r>
            <w:proofErr w:type="gramEnd"/>
            <w:r w:rsidRPr="00D14E99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z opiekunem Samorządu Szkolnego ustala termin wyboru Zarządu, przygotowuje i organizuje wybory,</w:t>
            </w:r>
          </w:p>
          <w:p w:rsidR="00D14E99" w:rsidRDefault="00E44D1E" w:rsidP="001A60DD">
            <w:pPr>
              <w:pStyle w:val="Akapitzlist"/>
              <w:numPr>
                <w:ilvl w:val="1"/>
                <w:numId w:val="28"/>
              </w:numPr>
              <w:spacing w:after="0" w:line="330" w:lineRule="atLeast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roofErr w:type="gramStart"/>
            <w:r w:rsidRPr="00D14E99">
              <w:rPr>
                <w:rFonts w:eastAsia="Times New Roman" w:cstheme="minorHAnsi"/>
                <w:sz w:val="24"/>
                <w:szCs w:val="24"/>
                <w:lang w:eastAsia="pl-PL"/>
              </w:rPr>
              <w:t>oblicza</w:t>
            </w:r>
            <w:proofErr w:type="gramEnd"/>
            <w:r w:rsidRPr="00D14E99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głosy oddane na kandydatów w trakcie głosowania, sp</w:t>
            </w:r>
            <w:r w:rsidR="00D14E99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orządza protokół </w:t>
            </w:r>
          </w:p>
          <w:p w:rsidR="00E44D1E" w:rsidRPr="00D14E99" w:rsidRDefault="00D14E99" w:rsidP="001A60DD">
            <w:pPr>
              <w:pStyle w:val="Akapitzlist"/>
              <w:spacing w:after="0" w:line="330" w:lineRule="atLeast"/>
              <w:ind w:left="144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z głosowania</w:t>
            </w:r>
            <w:proofErr w:type="gramStart"/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, </w:t>
            </w:r>
            <w:r w:rsidR="00E44D1E" w:rsidRPr="00D14E99">
              <w:rPr>
                <w:rFonts w:eastAsia="Times New Roman" w:cstheme="minorHAnsi"/>
                <w:sz w:val="24"/>
                <w:szCs w:val="24"/>
                <w:lang w:eastAsia="pl-PL"/>
              </w:rPr>
              <w:t>podaje</w:t>
            </w:r>
            <w:proofErr w:type="gramEnd"/>
            <w:r w:rsidR="00E44D1E" w:rsidRPr="00D14E99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wyniki do ogólnej wiadomości na tablicy ogłoszeń.</w:t>
            </w:r>
          </w:p>
          <w:p w:rsidR="00E44D1E" w:rsidRPr="00F61D5E" w:rsidRDefault="00E44D1E" w:rsidP="00F61D5E">
            <w:pPr>
              <w:pStyle w:val="Akapitzlist"/>
              <w:numPr>
                <w:ilvl w:val="0"/>
                <w:numId w:val="11"/>
              </w:numPr>
              <w:spacing w:before="100" w:beforeAutospacing="1" w:after="100" w:afterAutospacing="1" w:line="312" w:lineRule="atLeast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61D5E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Prezentacja kandydatów do Zarządu Samorządu Uczniowskiego odbywa się poprzez przedstawienie krótkiej charakterystyki kandydata oraz jego programu </w:t>
            </w:r>
            <w:proofErr w:type="gramStart"/>
            <w:r w:rsidRPr="00F61D5E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wyborczego </w:t>
            </w:r>
            <w:r w:rsidR="00D14E99" w:rsidRPr="00F61D5E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                                      </w:t>
            </w:r>
            <w:r w:rsidRPr="00F61D5E">
              <w:rPr>
                <w:rFonts w:eastAsia="Times New Roman" w:cstheme="minorHAnsi"/>
                <w:sz w:val="24"/>
                <w:szCs w:val="24"/>
                <w:lang w:eastAsia="pl-PL"/>
              </w:rPr>
              <w:t>na</w:t>
            </w:r>
            <w:proofErr w:type="gramEnd"/>
            <w:r w:rsidRPr="00F61D5E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tablicy ogłoszeń lub miejscu wskazanym przez opiekuna</w:t>
            </w:r>
            <w:r w:rsidR="00D14E99" w:rsidRPr="00F61D5E">
              <w:rPr>
                <w:rFonts w:eastAsia="Times New Roman" w:cstheme="minorHAnsi"/>
                <w:sz w:val="24"/>
                <w:szCs w:val="24"/>
                <w:lang w:eastAsia="pl-PL"/>
              </w:rPr>
              <w:t>/ opiekunów</w:t>
            </w:r>
            <w:r w:rsidRPr="00F61D5E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Samorządu Uczniowskiego. </w:t>
            </w:r>
          </w:p>
          <w:p w:rsidR="00E44D1E" w:rsidRPr="00C7233B" w:rsidRDefault="00E44D1E" w:rsidP="00F61D5E">
            <w:pPr>
              <w:numPr>
                <w:ilvl w:val="0"/>
                <w:numId w:val="11"/>
              </w:numPr>
              <w:spacing w:before="100" w:beforeAutospacing="1" w:after="100" w:afterAutospacing="1" w:line="312" w:lineRule="atLeast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7233B">
              <w:rPr>
                <w:rFonts w:eastAsia="Times New Roman" w:cstheme="minorHAnsi"/>
                <w:sz w:val="24"/>
                <w:szCs w:val="24"/>
                <w:lang w:eastAsia="pl-PL"/>
              </w:rPr>
              <w:t>Wybór Zarządu Samorządu Uczniowskiego dokonywany jest w głosowaniu równym, tajnym, bezpośrednim.</w:t>
            </w:r>
          </w:p>
          <w:p w:rsidR="00E44D1E" w:rsidRDefault="00E44D1E" w:rsidP="00F61D5E">
            <w:pPr>
              <w:numPr>
                <w:ilvl w:val="0"/>
                <w:numId w:val="11"/>
              </w:numPr>
              <w:spacing w:before="100" w:beforeAutospacing="1" w:after="100" w:afterAutospacing="1" w:line="312" w:lineRule="atLeast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7233B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>Każdemu uczniowi przysługuje jedna karta do głosowania. Karta do głosowania wydawana jest na podstawie ważnej legitymacji uczniowskiej.</w:t>
            </w:r>
          </w:p>
          <w:p w:rsidR="00D14E99" w:rsidRDefault="00D14E99" w:rsidP="00F61D5E">
            <w:pPr>
              <w:numPr>
                <w:ilvl w:val="0"/>
                <w:numId w:val="11"/>
              </w:numPr>
              <w:spacing w:before="100" w:beforeAutospacing="1" w:after="100" w:afterAutospacing="1" w:line="312" w:lineRule="atLeast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7233B">
              <w:rPr>
                <w:rFonts w:eastAsia="Times New Roman" w:cstheme="minorHAnsi"/>
                <w:sz w:val="24"/>
                <w:szCs w:val="24"/>
                <w:lang w:eastAsia="pl-PL"/>
              </w:rPr>
              <w:t>Na kartach do głosowania nazwiska kandydatów do Zarządu SU umieszczone są w kolejności alfabetycznej. Wyborca dokonuje głosowania przez postawienie jednego krzyżyka przy nazwisku kandydata i wrzucenie karty wyborczej do urny.</w:t>
            </w:r>
          </w:p>
          <w:p w:rsidR="00D14E99" w:rsidRDefault="00D14E99" w:rsidP="00F61D5E">
            <w:pPr>
              <w:numPr>
                <w:ilvl w:val="0"/>
                <w:numId w:val="11"/>
              </w:numPr>
              <w:spacing w:before="100" w:beforeAutospacing="1" w:after="100" w:afterAutospacing="1" w:line="312" w:lineRule="atLeast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7233B">
              <w:rPr>
                <w:rFonts w:eastAsia="Times New Roman" w:cstheme="minorHAnsi"/>
                <w:sz w:val="24"/>
                <w:szCs w:val="24"/>
                <w:lang w:eastAsia="pl-PL"/>
              </w:rPr>
              <w:t>Komisja ustala skład Zarządu SU na podstawie liczby oddanych głosów: przewodniczący – osoba, która uzyskała największą liczbę głosów, I zastępca przewodniczącego – osoba, która uzyskała drugą w kolejności liczbę głosów, II zastępca przewodniczącego- osoba, która uzyskała trzecią w kolejności liczbę głosów.</w:t>
            </w:r>
          </w:p>
          <w:p w:rsidR="00D14E99" w:rsidRDefault="00D14E99" w:rsidP="00F61D5E">
            <w:pPr>
              <w:numPr>
                <w:ilvl w:val="0"/>
                <w:numId w:val="11"/>
              </w:numPr>
              <w:spacing w:before="100" w:beforeAutospacing="1" w:after="100" w:afterAutospacing="1" w:line="312" w:lineRule="atLeast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7233B">
              <w:rPr>
                <w:rFonts w:eastAsia="Times New Roman" w:cstheme="minorHAnsi"/>
                <w:sz w:val="24"/>
                <w:szCs w:val="24"/>
                <w:lang w:eastAsia="pl-PL"/>
              </w:rPr>
              <w:t>Komisja wyborcza sporządza protokół z przeprowadzonych wyborów, który podpisują wszyscy jej członkowie.</w:t>
            </w:r>
          </w:p>
          <w:p w:rsidR="00D14E99" w:rsidRDefault="00D14E99" w:rsidP="00F61D5E">
            <w:pPr>
              <w:numPr>
                <w:ilvl w:val="0"/>
                <w:numId w:val="11"/>
              </w:numPr>
              <w:spacing w:before="100" w:beforeAutospacing="1" w:after="100" w:afterAutospacing="1" w:line="312" w:lineRule="atLeast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7233B">
              <w:rPr>
                <w:rFonts w:eastAsia="Times New Roman" w:cstheme="minorHAnsi"/>
                <w:sz w:val="24"/>
                <w:szCs w:val="24"/>
                <w:lang w:eastAsia="pl-PL"/>
              </w:rPr>
              <w:t>Wybory Zarządu Samorządu Uczniowskiego powinny zakończyć się do 30 września każdego roku.</w:t>
            </w:r>
          </w:p>
          <w:p w:rsidR="00D14E99" w:rsidRDefault="00D14E99" w:rsidP="00F61D5E">
            <w:pPr>
              <w:numPr>
                <w:ilvl w:val="0"/>
                <w:numId w:val="11"/>
              </w:numPr>
              <w:spacing w:before="100" w:beforeAutospacing="1" w:after="100" w:afterAutospacing="1" w:line="312" w:lineRule="atLeast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7233B">
              <w:rPr>
                <w:rFonts w:eastAsia="Times New Roman" w:cstheme="minorHAnsi"/>
                <w:sz w:val="24"/>
                <w:szCs w:val="24"/>
                <w:lang w:eastAsia="pl-PL"/>
              </w:rPr>
              <w:t>Kadencja wszystkich organów Samorządu Uczniowskiego trwa 1 rok lub do czasu ustalenia kolejnych wyborów.</w:t>
            </w:r>
          </w:p>
          <w:p w:rsidR="00D14E99" w:rsidRPr="00D14E99" w:rsidRDefault="00D14E99" w:rsidP="00F61D5E">
            <w:pPr>
              <w:numPr>
                <w:ilvl w:val="0"/>
                <w:numId w:val="11"/>
              </w:num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7233B">
              <w:rPr>
                <w:rFonts w:eastAsia="Times New Roman" w:cstheme="minorHAnsi"/>
                <w:sz w:val="24"/>
                <w:szCs w:val="24"/>
                <w:lang w:eastAsia="pl-PL"/>
              </w:rPr>
              <w:t>W przypadku niespełnienia właściwie swoich zadań w ciągu roku lub na swój wniosek oraz gdy funkcja powoduje u ucznia problemy w nauc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e, uczeń może zostać </w:t>
            </w:r>
            <w:proofErr w:type="gramStart"/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odwołany                                 z</w:t>
            </w:r>
            <w:proofErr w:type="gramEnd"/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r w:rsidRPr="00C7233B">
              <w:rPr>
                <w:rFonts w:eastAsia="Times New Roman" w:cstheme="minorHAnsi"/>
                <w:sz w:val="24"/>
                <w:szCs w:val="24"/>
                <w:lang w:eastAsia="pl-PL"/>
              </w:rPr>
              <w:t>zajmowanego stanowiska. W takiej sytuacji:</w:t>
            </w:r>
          </w:p>
          <w:p w:rsidR="00E44D1E" w:rsidRPr="00D14E99" w:rsidRDefault="00E44D1E" w:rsidP="00D14E99">
            <w:pPr>
              <w:pStyle w:val="Akapitzlist"/>
              <w:numPr>
                <w:ilvl w:val="1"/>
                <w:numId w:val="29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roofErr w:type="gramStart"/>
            <w:r w:rsidRPr="00D14E99">
              <w:rPr>
                <w:rFonts w:eastAsia="Times New Roman" w:cstheme="minorHAnsi"/>
                <w:sz w:val="24"/>
                <w:szCs w:val="24"/>
                <w:lang w:eastAsia="pl-PL"/>
              </w:rPr>
              <w:t>w</w:t>
            </w:r>
            <w:proofErr w:type="gramEnd"/>
            <w:r w:rsidRPr="00D14E99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przypadku członka Samorządu Klasowego dokonuje się wyboru innego kandydata,</w:t>
            </w:r>
          </w:p>
          <w:p w:rsidR="00E44D1E" w:rsidRPr="00D14E99" w:rsidRDefault="00E44D1E" w:rsidP="00D14E99">
            <w:pPr>
              <w:pStyle w:val="Akapitzlist"/>
              <w:numPr>
                <w:ilvl w:val="1"/>
                <w:numId w:val="29"/>
              </w:numPr>
              <w:spacing w:after="75" w:line="330" w:lineRule="atLeast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roofErr w:type="gramStart"/>
            <w:r w:rsidRPr="00D14E99">
              <w:rPr>
                <w:rFonts w:eastAsia="Times New Roman" w:cstheme="minorHAnsi"/>
                <w:sz w:val="24"/>
                <w:szCs w:val="24"/>
                <w:lang w:eastAsia="pl-PL"/>
              </w:rPr>
              <w:t>w</w:t>
            </w:r>
            <w:proofErr w:type="gramEnd"/>
            <w:r w:rsidRPr="00D14E99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przypadku członka Zarządu Samorządu Uczniowskiego powołuje się kolejną osobę z listy, która uzyskała największą liczbę głosów podczas wyborów.</w:t>
            </w:r>
          </w:p>
          <w:p w:rsidR="00E44D1E" w:rsidRPr="00C7233B" w:rsidRDefault="00E44D1E" w:rsidP="00594385">
            <w:pPr>
              <w:spacing w:after="75" w:line="330" w:lineRule="atLeast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7233B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  <w:p w:rsidR="00E44D1E" w:rsidRPr="00C7233B" w:rsidRDefault="00E44D1E" w:rsidP="00D14E99">
            <w:pPr>
              <w:spacing w:after="75" w:line="330" w:lineRule="atLeast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  <w:p w:rsidR="00E44D1E" w:rsidRPr="00C7233B" w:rsidRDefault="00E44D1E" w:rsidP="00D14E99">
            <w:pPr>
              <w:spacing w:after="75" w:line="330" w:lineRule="atLeast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7233B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VI. ZADANIA OPIEKUNA SAMORZĄDU UCZNIOWSKIEGO</w:t>
            </w:r>
          </w:p>
          <w:p w:rsidR="00E44D1E" w:rsidRPr="00C7233B" w:rsidRDefault="00E44D1E" w:rsidP="00E44D1E">
            <w:pPr>
              <w:numPr>
                <w:ilvl w:val="0"/>
                <w:numId w:val="13"/>
              </w:numPr>
              <w:spacing w:before="100" w:beforeAutospacing="1" w:after="100" w:afterAutospacing="1" w:line="312" w:lineRule="atLeast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7233B">
              <w:rPr>
                <w:rFonts w:eastAsia="Times New Roman" w:cstheme="minorHAnsi"/>
                <w:sz w:val="24"/>
                <w:szCs w:val="24"/>
                <w:lang w:eastAsia="pl-PL"/>
              </w:rPr>
              <w:t>Rada Samorządu Uczniowskiego dokonuje wyboru opiekuna</w:t>
            </w:r>
            <w:r w:rsidR="00787C35">
              <w:rPr>
                <w:rFonts w:eastAsia="Times New Roman" w:cstheme="minorHAnsi"/>
                <w:sz w:val="24"/>
                <w:szCs w:val="24"/>
                <w:lang w:eastAsia="pl-PL"/>
              </w:rPr>
              <w:t>/ opiekunów</w:t>
            </w:r>
            <w:r w:rsidRPr="00C7233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Samorządu Uczniowskiego spośród członków Rady Pedagogicznej szkoły.</w:t>
            </w:r>
          </w:p>
          <w:p w:rsidR="00E44D1E" w:rsidRPr="00C7233B" w:rsidRDefault="00E44D1E" w:rsidP="00E44D1E">
            <w:pPr>
              <w:numPr>
                <w:ilvl w:val="0"/>
                <w:numId w:val="13"/>
              </w:numPr>
              <w:spacing w:before="100" w:beforeAutospacing="1" w:after="100" w:afterAutospacing="1" w:line="312" w:lineRule="atLeast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7233B">
              <w:rPr>
                <w:rFonts w:eastAsia="Times New Roman" w:cstheme="minorHAnsi"/>
                <w:sz w:val="24"/>
                <w:szCs w:val="24"/>
                <w:lang w:eastAsia="pl-PL"/>
              </w:rPr>
              <w:t>Kadencja opiekuna Samorządu Uczniowskiego trw</w:t>
            </w:r>
            <w:r w:rsidR="00787C35">
              <w:rPr>
                <w:rFonts w:eastAsia="Times New Roman" w:cstheme="minorHAnsi"/>
                <w:sz w:val="24"/>
                <w:szCs w:val="24"/>
                <w:lang w:eastAsia="pl-PL"/>
              </w:rPr>
              <w:t>a 1 rok lub do czasu ustalenia kolejnych wyborów.</w:t>
            </w:r>
          </w:p>
          <w:p w:rsidR="00E44D1E" w:rsidRPr="00C7233B" w:rsidRDefault="00E44D1E" w:rsidP="00E44D1E">
            <w:pPr>
              <w:numPr>
                <w:ilvl w:val="0"/>
                <w:numId w:val="13"/>
              </w:numPr>
              <w:spacing w:before="100" w:beforeAutospacing="1" w:after="100" w:afterAutospacing="1" w:line="312" w:lineRule="atLeast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7233B">
              <w:rPr>
                <w:rFonts w:eastAsia="Times New Roman" w:cstheme="minorHAnsi"/>
                <w:sz w:val="24"/>
                <w:szCs w:val="24"/>
                <w:lang w:eastAsia="pl-PL"/>
              </w:rPr>
              <w:t>Opiekun</w:t>
            </w:r>
            <w:r w:rsidR="00787C35">
              <w:rPr>
                <w:rFonts w:eastAsia="Times New Roman" w:cstheme="minorHAnsi"/>
                <w:sz w:val="24"/>
                <w:szCs w:val="24"/>
                <w:lang w:eastAsia="pl-PL"/>
              </w:rPr>
              <w:t>/opiekunowie</w:t>
            </w:r>
            <w:r w:rsidRPr="00C7233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Samorządu Uczniowskiego czuwa</w:t>
            </w:r>
            <w:r w:rsidR="00D174E0">
              <w:rPr>
                <w:rFonts w:eastAsia="Times New Roman" w:cstheme="minorHAnsi"/>
                <w:sz w:val="24"/>
                <w:szCs w:val="24"/>
                <w:lang w:eastAsia="pl-PL"/>
              </w:rPr>
              <w:t>ją nad całokształtem prac s</w:t>
            </w:r>
            <w:r w:rsidRPr="00C7233B">
              <w:rPr>
                <w:rFonts w:eastAsia="Times New Roman" w:cstheme="minorHAnsi"/>
                <w:sz w:val="24"/>
                <w:szCs w:val="24"/>
                <w:lang w:eastAsia="pl-PL"/>
              </w:rPr>
              <w:t>amorządu.</w:t>
            </w:r>
          </w:p>
          <w:p w:rsidR="00E44D1E" w:rsidRPr="00C7233B" w:rsidRDefault="00E44D1E" w:rsidP="00E44D1E">
            <w:pPr>
              <w:numPr>
                <w:ilvl w:val="0"/>
                <w:numId w:val="13"/>
              </w:numPr>
              <w:spacing w:before="100" w:beforeAutospacing="1" w:after="100" w:afterAutospacing="1" w:line="312" w:lineRule="atLeast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7233B">
              <w:rPr>
                <w:rFonts w:eastAsia="Times New Roman" w:cstheme="minorHAnsi"/>
                <w:sz w:val="24"/>
                <w:szCs w:val="24"/>
                <w:lang w:eastAsia="pl-PL"/>
              </w:rPr>
              <w:t>Wspiera</w:t>
            </w:r>
            <w:r w:rsidR="00D174E0">
              <w:rPr>
                <w:rFonts w:eastAsia="Times New Roman" w:cstheme="minorHAnsi"/>
                <w:sz w:val="24"/>
                <w:szCs w:val="24"/>
                <w:lang w:eastAsia="pl-PL"/>
              </w:rPr>
              <w:t>ją</w:t>
            </w:r>
            <w:r w:rsidRPr="00C7233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działania Samorządu Uczniowskiego.</w:t>
            </w:r>
          </w:p>
          <w:p w:rsidR="00E44D1E" w:rsidRPr="00C7233B" w:rsidRDefault="00E44D1E" w:rsidP="00E44D1E">
            <w:pPr>
              <w:numPr>
                <w:ilvl w:val="0"/>
                <w:numId w:val="13"/>
              </w:numPr>
              <w:spacing w:before="100" w:beforeAutospacing="1" w:after="100" w:afterAutospacing="1" w:line="312" w:lineRule="atLeast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7233B">
              <w:rPr>
                <w:rFonts w:eastAsia="Times New Roman" w:cstheme="minorHAnsi"/>
                <w:sz w:val="24"/>
                <w:szCs w:val="24"/>
                <w:lang w:eastAsia="pl-PL"/>
              </w:rPr>
              <w:t>Pomaga</w:t>
            </w:r>
            <w:r w:rsidR="00D174E0">
              <w:rPr>
                <w:rFonts w:eastAsia="Times New Roman" w:cstheme="minorHAnsi"/>
                <w:sz w:val="24"/>
                <w:szCs w:val="24"/>
                <w:lang w:eastAsia="pl-PL"/>
              </w:rPr>
              <w:t>ją</w:t>
            </w:r>
            <w:r w:rsidRPr="00C7233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w p</w:t>
            </w:r>
            <w:r w:rsidR="00D174E0">
              <w:rPr>
                <w:rFonts w:eastAsia="Times New Roman" w:cstheme="minorHAnsi"/>
                <w:sz w:val="24"/>
                <w:szCs w:val="24"/>
                <w:lang w:eastAsia="pl-PL"/>
              </w:rPr>
              <w:t>lanowaniu i realizacji działań s</w:t>
            </w:r>
            <w:r w:rsidRPr="00C7233B">
              <w:rPr>
                <w:rFonts w:eastAsia="Times New Roman" w:cstheme="minorHAnsi"/>
                <w:sz w:val="24"/>
                <w:szCs w:val="24"/>
                <w:lang w:eastAsia="pl-PL"/>
              </w:rPr>
              <w:t>amorządu.</w:t>
            </w:r>
          </w:p>
          <w:p w:rsidR="00E44D1E" w:rsidRPr="00C7233B" w:rsidRDefault="00D174E0" w:rsidP="00E44D1E">
            <w:pPr>
              <w:numPr>
                <w:ilvl w:val="0"/>
                <w:numId w:val="13"/>
              </w:numPr>
              <w:spacing w:before="100" w:beforeAutospacing="1" w:after="100" w:afterAutospacing="1" w:line="312" w:lineRule="atLeast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Pośredniczą</w:t>
            </w:r>
            <w:r w:rsidR="00E44D1E" w:rsidRPr="00C7233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r w:rsidR="00F61D5E">
              <w:rPr>
                <w:rFonts w:eastAsia="Times New Roman" w:cstheme="minorHAnsi"/>
                <w:sz w:val="24"/>
                <w:szCs w:val="24"/>
                <w:lang w:eastAsia="pl-PL"/>
              </w:rPr>
              <w:t>między uczniami i nauczycielami oraz dyrekcją.</w:t>
            </w:r>
          </w:p>
          <w:p w:rsidR="00E44D1E" w:rsidRPr="00C7233B" w:rsidRDefault="00E44D1E" w:rsidP="00E44D1E">
            <w:pPr>
              <w:numPr>
                <w:ilvl w:val="0"/>
                <w:numId w:val="13"/>
              </w:numPr>
              <w:spacing w:before="100" w:beforeAutospacing="1" w:after="100" w:afterAutospacing="1" w:line="312" w:lineRule="atLeast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7233B">
              <w:rPr>
                <w:rFonts w:eastAsia="Times New Roman" w:cstheme="minorHAnsi"/>
                <w:sz w:val="24"/>
                <w:szCs w:val="24"/>
                <w:lang w:eastAsia="pl-PL"/>
              </w:rPr>
              <w:t>Zapobiega</w:t>
            </w:r>
            <w:r w:rsidR="00D174E0">
              <w:rPr>
                <w:rFonts w:eastAsia="Times New Roman" w:cstheme="minorHAnsi"/>
                <w:sz w:val="24"/>
                <w:szCs w:val="24"/>
                <w:lang w:eastAsia="pl-PL"/>
              </w:rPr>
              <w:t>ją i pośredniczą</w:t>
            </w:r>
            <w:r w:rsidRPr="00C7233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w rozstrzyganiu konfliktów na różnych płaszczyznach.</w:t>
            </w:r>
          </w:p>
          <w:p w:rsidR="00E44D1E" w:rsidRPr="00C7233B" w:rsidRDefault="00E44D1E" w:rsidP="00E44D1E">
            <w:pPr>
              <w:numPr>
                <w:ilvl w:val="0"/>
                <w:numId w:val="13"/>
              </w:numPr>
              <w:spacing w:before="100" w:beforeAutospacing="1" w:after="100" w:afterAutospacing="1" w:line="312" w:lineRule="atLeast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7233B">
              <w:rPr>
                <w:rFonts w:eastAsia="Times New Roman" w:cstheme="minorHAnsi"/>
                <w:sz w:val="24"/>
                <w:szCs w:val="24"/>
                <w:lang w:eastAsia="pl-PL"/>
              </w:rPr>
              <w:t>Pomaga</w:t>
            </w:r>
            <w:r w:rsidR="00D174E0">
              <w:rPr>
                <w:rFonts w:eastAsia="Times New Roman" w:cstheme="minorHAnsi"/>
                <w:sz w:val="24"/>
                <w:szCs w:val="24"/>
                <w:lang w:eastAsia="pl-PL"/>
              </w:rPr>
              <w:t>ją</w:t>
            </w:r>
            <w:r w:rsidRPr="00C7233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w przygotowaniu Regulaminu Samorządu Uczniowskiego.</w:t>
            </w:r>
          </w:p>
          <w:p w:rsidR="00D174E0" w:rsidRPr="00C7233B" w:rsidRDefault="00E44D1E" w:rsidP="00594385">
            <w:pPr>
              <w:spacing w:after="75" w:line="330" w:lineRule="atLeast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7233B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  <w:p w:rsidR="00E44D1E" w:rsidRPr="00C7233B" w:rsidRDefault="00E44D1E" w:rsidP="00D174E0">
            <w:pPr>
              <w:spacing w:after="75" w:line="330" w:lineRule="atLeast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7233B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VII. </w:t>
            </w:r>
            <w:r w:rsidR="00F61D5E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ZASADY I </w:t>
            </w:r>
            <w:r w:rsidRPr="00C7233B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TRYB WYBORU OPIEKUNA SAMORZĄDU UCZNIOWSKIEGO</w:t>
            </w:r>
            <w:r w:rsidR="00F61D5E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  <w:p w:rsidR="00E44D1E" w:rsidRPr="00C7233B" w:rsidRDefault="00E44D1E" w:rsidP="00E44D1E">
            <w:pPr>
              <w:numPr>
                <w:ilvl w:val="0"/>
                <w:numId w:val="14"/>
              </w:numPr>
              <w:spacing w:before="100" w:beforeAutospacing="1" w:after="100" w:afterAutospacing="1" w:line="312" w:lineRule="atLeast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7233B">
              <w:rPr>
                <w:rFonts w:eastAsia="Times New Roman" w:cstheme="minorHAnsi"/>
                <w:sz w:val="24"/>
                <w:szCs w:val="24"/>
                <w:lang w:eastAsia="pl-PL"/>
              </w:rPr>
              <w:t>Opiekuna Samorządu Uczniowskiego wybiera ogół uczniów. Wybory opiekuna są równe, tajne i bezpośrednie i odbywają się w tym samym terminie</w:t>
            </w:r>
            <w:r w:rsidR="00D174E0">
              <w:rPr>
                <w:rFonts w:eastAsia="Times New Roman" w:cstheme="minorHAnsi"/>
                <w:sz w:val="24"/>
                <w:szCs w:val="24"/>
                <w:lang w:eastAsia="pl-PL"/>
              </w:rPr>
              <w:t>,</w:t>
            </w:r>
            <w:r w:rsidRPr="00C7233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co wybory Zarządu S</w:t>
            </w:r>
            <w:r w:rsidR="00D174E0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amorządu </w:t>
            </w:r>
            <w:r w:rsidRPr="00C7233B">
              <w:rPr>
                <w:rFonts w:eastAsia="Times New Roman" w:cstheme="minorHAnsi"/>
                <w:sz w:val="24"/>
                <w:szCs w:val="24"/>
                <w:lang w:eastAsia="pl-PL"/>
              </w:rPr>
              <w:t>U</w:t>
            </w:r>
            <w:r w:rsidR="00D174E0">
              <w:rPr>
                <w:rFonts w:eastAsia="Times New Roman" w:cstheme="minorHAnsi"/>
                <w:sz w:val="24"/>
                <w:szCs w:val="24"/>
                <w:lang w:eastAsia="pl-PL"/>
              </w:rPr>
              <w:t>czniowskiego</w:t>
            </w:r>
            <w:r w:rsidRPr="00C7233B">
              <w:rPr>
                <w:rFonts w:eastAsia="Times New Roman" w:cstheme="minorHAnsi"/>
                <w:sz w:val="24"/>
                <w:szCs w:val="24"/>
                <w:lang w:eastAsia="pl-PL"/>
              </w:rPr>
              <w:t>.</w:t>
            </w:r>
          </w:p>
          <w:p w:rsidR="00E44D1E" w:rsidRPr="00C7233B" w:rsidRDefault="00E44D1E" w:rsidP="00E44D1E">
            <w:pPr>
              <w:numPr>
                <w:ilvl w:val="0"/>
                <w:numId w:val="14"/>
              </w:numPr>
              <w:spacing w:before="100" w:beforeAutospacing="1" w:after="100" w:afterAutospacing="1" w:line="312" w:lineRule="atLeast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7233B">
              <w:rPr>
                <w:rFonts w:eastAsia="Times New Roman" w:cstheme="minorHAnsi"/>
                <w:sz w:val="24"/>
                <w:szCs w:val="24"/>
                <w:lang w:eastAsia="pl-PL"/>
              </w:rPr>
              <w:t>Prawo kandydowania przysługuje wszystkim nauczycielom.</w:t>
            </w:r>
          </w:p>
          <w:p w:rsidR="00E44D1E" w:rsidRPr="00C7233B" w:rsidRDefault="00E44D1E" w:rsidP="00E44D1E">
            <w:pPr>
              <w:numPr>
                <w:ilvl w:val="0"/>
                <w:numId w:val="14"/>
              </w:numPr>
              <w:spacing w:before="100" w:beforeAutospacing="1" w:after="100" w:afterAutospacing="1" w:line="312" w:lineRule="atLeast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7233B">
              <w:rPr>
                <w:rFonts w:eastAsia="Times New Roman" w:cstheme="minorHAnsi"/>
                <w:sz w:val="24"/>
                <w:szCs w:val="24"/>
                <w:lang w:eastAsia="pl-PL"/>
              </w:rPr>
              <w:t>Opiekunem Samorządu uczniowskiego zostaje nauczyciel</w:t>
            </w:r>
            <w:r w:rsidR="00D174E0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lub nauczyciele (maks.2 </w:t>
            </w:r>
            <w:r w:rsidR="00D174E0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>nauczycieli)</w:t>
            </w:r>
            <w:r w:rsidRPr="00C7233B">
              <w:rPr>
                <w:rFonts w:eastAsia="Times New Roman" w:cstheme="minorHAnsi"/>
                <w:sz w:val="24"/>
                <w:szCs w:val="24"/>
                <w:lang w:eastAsia="pl-PL"/>
              </w:rPr>
              <w:t>, któr</w:t>
            </w:r>
            <w:r w:rsidR="00D174E0">
              <w:rPr>
                <w:rFonts w:eastAsia="Times New Roman" w:cstheme="minorHAnsi"/>
                <w:sz w:val="24"/>
                <w:szCs w:val="24"/>
                <w:lang w:eastAsia="pl-PL"/>
              </w:rPr>
              <w:t>zy uzyskali największą</w:t>
            </w:r>
            <w:r w:rsidRPr="00C7233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liczbę głosów.</w:t>
            </w:r>
          </w:p>
          <w:p w:rsidR="007332D6" w:rsidRDefault="00E44D1E" w:rsidP="00E44D1E">
            <w:pPr>
              <w:numPr>
                <w:ilvl w:val="0"/>
                <w:numId w:val="14"/>
              </w:numPr>
              <w:spacing w:before="100" w:beforeAutospacing="1" w:after="100" w:afterAutospacing="1" w:line="312" w:lineRule="atLeast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7233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Opiekun SU w uzasadnionych przypadkach może złożyć rezygnację z pełnionej funkcji. </w:t>
            </w:r>
            <w:r w:rsidR="007332D6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               </w:t>
            </w:r>
            <w:r w:rsidRPr="00C7233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Na jego miejsce Rada SU wybiera nowego opiekuna. </w:t>
            </w:r>
          </w:p>
          <w:p w:rsidR="00E44D1E" w:rsidRPr="00C7233B" w:rsidRDefault="00E44D1E" w:rsidP="00E44D1E">
            <w:pPr>
              <w:numPr>
                <w:ilvl w:val="0"/>
                <w:numId w:val="14"/>
              </w:numPr>
              <w:spacing w:before="100" w:beforeAutospacing="1" w:after="100" w:afterAutospacing="1" w:line="312" w:lineRule="atLeast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7233B">
              <w:rPr>
                <w:rFonts w:eastAsia="Times New Roman" w:cstheme="minorHAnsi"/>
                <w:sz w:val="24"/>
                <w:szCs w:val="24"/>
                <w:lang w:eastAsia="pl-PL"/>
              </w:rPr>
              <w:t>W przypadku braku możliwości wybrania opiekuna SU Dyrektor Szkoły powierza tę fun</w:t>
            </w:r>
            <w:r w:rsidR="007332D6">
              <w:rPr>
                <w:rFonts w:eastAsia="Times New Roman" w:cstheme="minorHAnsi"/>
                <w:sz w:val="24"/>
                <w:szCs w:val="24"/>
                <w:lang w:eastAsia="pl-PL"/>
              </w:rPr>
              <w:t>kcję wyznaczonemu nauczycielowi/ nauczycielom.</w:t>
            </w:r>
          </w:p>
          <w:p w:rsidR="00E44D1E" w:rsidRPr="00C7233B" w:rsidRDefault="00E44D1E" w:rsidP="00594385">
            <w:pPr>
              <w:spacing w:after="75" w:line="330" w:lineRule="atLeast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7233B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  <w:p w:rsidR="00E44D1E" w:rsidRPr="00C7233B" w:rsidRDefault="00E44D1E" w:rsidP="00594385">
            <w:pPr>
              <w:spacing w:after="75" w:line="330" w:lineRule="atLeast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7233B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VIII.  ZASADY</w:t>
            </w:r>
            <w:r w:rsidR="00F61D5E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 I</w:t>
            </w:r>
            <w:r w:rsidRPr="00C7233B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="00F61D5E" w:rsidRPr="00C7233B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TRYB </w:t>
            </w:r>
            <w:r w:rsidRPr="00C7233B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WYDAWANIA OPINII PRZEZ SAMORZĄD UCZNIOWSKI</w:t>
            </w:r>
          </w:p>
          <w:p w:rsidR="00E44D1E" w:rsidRPr="00C7233B" w:rsidRDefault="00E44D1E" w:rsidP="00E44D1E">
            <w:pPr>
              <w:numPr>
                <w:ilvl w:val="0"/>
                <w:numId w:val="15"/>
              </w:numPr>
              <w:spacing w:before="100" w:beforeAutospacing="1" w:after="100" w:afterAutospacing="1" w:line="312" w:lineRule="atLeast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7233B">
              <w:rPr>
                <w:rFonts w:eastAsia="Times New Roman" w:cstheme="minorHAnsi"/>
                <w:sz w:val="24"/>
                <w:szCs w:val="24"/>
                <w:lang w:eastAsia="pl-PL"/>
              </w:rPr>
              <w:t>Opinie Samorządu Uczniowskiego przygotowuje i przedstawia Zarząd SU.</w:t>
            </w:r>
          </w:p>
          <w:p w:rsidR="00E44D1E" w:rsidRPr="00C7233B" w:rsidRDefault="00E44D1E" w:rsidP="00E44D1E">
            <w:pPr>
              <w:numPr>
                <w:ilvl w:val="0"/>
                <w:numId w:val="15"/>
              </w:numPr>
              <w:spacing w:before="100" w:beforeAutospacing="1" w:after="100" w:afterAutospacing="1" w:line="312" w:lineRule="atLeast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7233B">
              <w:rPr>
                <w:rFonts w:eastAsia="Times New Roman" w:cstheme="minorHAnsi"/>
                <w:sz w:val="24"/>
                <w:szCs w:val="24"/>
                <w:lang w:eastAsia="pl-PL"/>
              </w:rPr>
              <w:t>Wydaną opinię Samorządu Uczniowskiego potwierdza podpisem Przewodniczący Samorządu Szkolnego lub jego Zastępca.</w:t>
            </w:r>
          </w:p>
          <w:p w:rsidR="00E44D1E" w:rsidRPr="00C7233B" w:rsidRDefault="00E44D1E" w:rsidP="00E44D1E">
            <w:pPr>
              <w:numPr>
                <w:ilvl w:val="0"/>
                <w:numId w:val="15"/>
              </w:numPr>
              <w:spacing w:before="100" w:beforeAutospacing="1" w:after="100" w:afterAutospacing="1" w:line="312" w:lineRule="atLeast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7233B">
              <w:rPr>
                <w:rFonts w:eastAsia="Times New Roman" w:cstheme="minorHAnsi"/>
                <w:sz w:val="24"/>
                <w:szCs w:val="24"/>
                <w:lang w:eastAsia="pl-PL"/>
              </w:rPr>
              <w:t>Opinie wpisuje się do protokołów zebrań Samorządu Uczniowskiego.</w:t>
            </w:r>
          </w:p>
          <w:p w:rsidR="00C01D90" w:rsidRDefault="00C01D90" w:rsidP="00594385">
            <w:pPr>
              <w:spacing w:before="100" w:beforeAutospacing="1" w:after="100" w:afterAutospacing="1" w:line="312" w:lineRule="atLeast"/>
              <w:jc w:val="center"/>
              <w:outlineLvl w:val="0"/>
              <w:rPr>
                <w:rFonts w:eastAsia="Times New Roman" w:cstheme="minorHAnsi"/>
                <w:b/>
                <w:bCs/>
                <w:kern w:val="36"/>
                <w:sz w:val="24"/>
                <w:szCs w:val="24"/>
                <w:lang w:eastAsia="pl-PL"/>
              </w:rPr>
            </w:pPr>
          </w:p>
          <w:p w:rsidR="00E44D1E" w:rsidRPr="00C01D90" w:rsidRDefault="00E44D1E" w:rsidP="00C01D90">
            <w:pPr>
              <w:spacing w:before="100" w:beforeAutospacing="1" w:after="100" w:afterAutospacing="1" w:line="312" w:lineRule="atLeast"/>
              <w:jc w:val="center"/>
              <w:outlineLvl w:val="0"/>
              <w:rPr>
                <w:rFonts w:eastAsia="Times New Roman" w:cstheme="minorHAnsi"/>
                <w:b/>
                <w:bCs/>
                <w:kern w:val="36"/>
                <w:sz w:val="24"/>
                <w:szCs w:val="24"/>
                <w:lang w:eastAsia="pl-PL"/>
              </w:rPr>
            </w:pPr>
            <w:r w:rsidRPr="00C7233B">
              <w:rPr>
                <w:rFonts w:eastAsia="Times New Roman" w:cstheme="minorHAnsi"/>
                <w:b/>
                <w:bCs/>
                <w:kern w:val="36"/>
                <w:sz w:val="24"/>
                <w:szCs w:val="24"/>
                <w:lang w:eastAsia="pl-PL"/>
              </w:rPr>
              <w:t xml:space="preserve">IX. </w:t>
            </w:r>
            <w:r w:rsidR="00F61D5E">
              <w:rPr>
                <w:rFonts w:eastAsia="Times New Roman" w:cstheme="minorHAnsi"/>
                <w:b/>
                <w:bCs/>
                <w:kern w:val="36"/>
                <w:sz w:val="24"/>
                <w:szCs w:val="24"/>
                <w:lang w:eastAsia="pl-PL"/>
              </w:rPr>
              <w:t xml:space="preserve">ZASADY I </w:t>
            </w:r>
            <w:r w:rsidRPr="00C7233B">
              <w:rPr>
                <w:rFonts w:eastAsia="Times New Roman" w:cstheme="minorHAnsi"/>
                <w:b/>
                <w:bCs/>
                <w:kern w:val="36"/>
                <w:sz w:val="24"/>
                <w:szCs w:val="24"/>
                <w:lang w:eastAsia="pl-PL"/>
              </w:rPr>
              <w:t>TRYB PODEJMOWANIA DECYZJI</w:t>
            </w:r>
          </w:p>
          <w:p w:rsidR="00E44D1E" w:rsidRPr="00C7233B" w:rsidRDefault="00E44D1E" w:rsidP="00E44D1E">
            <w:pPr>
              <w:numPr>
                <w:ilvl w:val="0"/>
                <w:numId w:val="16"/>
              </w:numPr>
              <w:spacing w:before="100" w:beforeAutospacing="1" w:after="100" w:afterAutospacing="1" w:line="312" w:lineRule="atLeast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7233B">
              <w:rPr>
                <w:rFonts w:eastAsia="Times New Roman" w:cstheme="minorHAnsi"/>
                <w:sz w:val="24"/>
                <w:szCs w:val="24"/>
                <w:lang w:eastAsia="pl-PL"/>
              </w:rPr>
              <w:t>Decyzje podejmuje Rada SU większością głosów, przy obecności</w:t>
            </w:r>
            <w:r w:rsidR="00C01D90">
              <w:rPr>
                <w:rFonts w:eastAsia="Times New Roman" w:cstheme="minorHAnsi"/>
                <w:sz w:val="24"/>
                <w:szCs w:val="24"/>
                <w:lang w:eastAsia="pl-PL"/>
              </w:rPr>
              <w:t>,</w:t>
            </w:r>
            <w:r w:rsidRPr="00C7233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co najmniej 2/3 składu Rady SU. Decyzje w sprawach osobowych podejmowane są w formie tajnej.</w:t>
            </w:r>
          </w:p>
          <w:p w:rsidR="00E44D1E" w:rsidRPr="00C7233B" w:rsidRDefault="00E44D1E" w:rsidP="00E44D1E">
            <w:pPr>
              <w:numPr>
                <w:ilvl w:val="0"/>
                <w:numId w:val="16"/>
              </w:numPr>
              <w:spacing w:before="100" w:beforeAutospacing="1" w:after="100" w:afterAutospacing="1" w:line="312" w:lineRule="atLeast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7233B">
              <w:rPr>
                <w:rFonts w:eastAsia="Times New Roman" w:cstheme="minorHAnsi"/>
                <w:sz w:val="24"/>
                <w:szCs w:val="24"/>
                <w:lang w:eastAsia="pl-PL"/>
              </w:rPr>
              <w:t>Listę uczestników zebrań Rady SU dołącza się do protokołu zebrania.</w:t>
            </w:r>
          </w:p>
          <w:p w:rsidR="00E44D1E" w:rsidRPr="00C7233B" w:rsidRDefault="00E44D1E" w:rsidP="00594385">
            <w:pPr>
              <w:spacing w:after="75" w:line="330" w:lineRule="atLeast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44D1E" w:rsidRPr="00C7233B" w:rsidRDefault="00E44D1E" w:rsidP="006F2E64">
            <w:pPr>
              <w:spacing w:after="75" w:line="330" w:lineRule="atLeast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7233B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X. SPOSÓB PROWADZENIA DOKUMENTACJI PRACY SAMORZĄDU UCZNIOWSKIEGO</w:t>
            </w:r>
          </w:p>
          <w:p w:rsidR="00E44D1E" w:rsidRPr="00C7233B" w:rsidRDefault="00E44D1E" w:rsidP="00E44D1E">
            <w:pPr>
              <w:numPr>
                <w:ilvl w:val="0"/>
                <w:numId w:val="17"/>
              </w:numPr>
              <w:spacing w:before="100" w:beforeAutospacing="1" w:after="100" w:afterAutospacing="1" w:line="312" w:lineRule="atLeast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7233B">
              <w:rPr>
                <w:rFonts w:eastAsia="Times New Roman" w:cstheme="minorHAnsi"/>
                <w:sz w:val="24"/>
                <w:szCs w:val="24"/>
                <w:lang w:eastAsia="pl-PL"/>
              </w:rPr>
              <w:t>Dokumentacje Samorządu Uczniowskiego stanowi:</w:t>
            </w:r>
          </w:p>
          <w:p w:rsidR="00E44D1E" w:rsidRPr="00C01D90" w:rsidRDefault="00E44D1E" w:rsidP="00C01D90">
            <w:pPr>
              <w:pStyle w:val="Akapitzlist"/>
              <w:numPr>
                <w:ilvl w:val="1"/>
                <w:numId w:val="30"/>
              </w:numPr>
              <w:spacing w:after="75" w:line="330" w:lineRule="atLeast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01D90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Regulamin Samorządu Uczniowskiego Szkoły Podstawowej </w:t>
            </w:r>
            <w:r w:rsidR="006F2E64">
              <w:rPr>
                <w:rFonts w:eastAsia="Times New Roman" w:cstheme="minorHAnsi"/>
                <w:sz w:val="24"/>
                <w:szCs w:val="24"/>
                <w:lang w:eastAsia="pl-PL"/>
              </w:rPr>
              <w:t>w Szczuczynie.</w:t>
            </w:r>
          </w:p>
          <w:p w:rsidR="00E44D1E" w:rsidRPr="00C01D90" w:rsidRDefault="00E44D1E" w:rsidP="00C01D90">
            <w:pPr>
              <w:pStyle w:val="Akapitzlist"/>
              <w:numPr>
                <w:ilvl w:val="1"/>
                <w:numId w:val="30"/>
              </w:numPr>
              <w:spacing w:after="75" w:line="330" w:lineRule="atLeast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01D90">
              <w:rPr>
                <w:rFonts w:eastAsia="Times New Roman" w:cstheme="minorHAnsi"/>
                <w:sz w:val="24"/>
                <w:szCs w:val="24"/>
                <w:lang w:eastAsia="pl-PL"/>
              </w:rPr>
              <w:t>Plan Pracy Samorządu uczniowskiego, protokoły zebrań, sprawozdania z pracy Samorządu Uczniowskiego.</w:t>
            </w:r>
          </w:p>
          <w:p w:rsidR="00E44D1E" w:rsidRPr="00C7233B" w:rsidRDefault="00E44D1E" w:rsidP="00594385">
            <w:pPr>
              <w:spacing w:after="75" w:line="330" w:lineRule="atLeast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  <w:p w:rsidR="00E44D1E" w:rsidRPr="00C7233B" w:rsidRDefault="00E44D1E" w:rsidP="00C01D90">
            <w:pPr>
              <w:spacing w:after="75" w:line="330" w:lineRule="atLeast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7233B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XI. PRZEPISY DODATKOWE</w:t>
            </w:r>
            <w:r w:rsidRPr="00C7233B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  <w:p w:rsidR="00E44D1E" w:rsidRPr="00C7233B" w:rsidRDefault="00E44D1E" w:rsidP="00E44D1E">
            <w:pPr>
              <w:numPr>
                <w:ilvl w:val="0"/>
                <w:numId w:val="18"/>
              </w:numPr>
              <w:spacing w:before="100" w:beforeAutospacing="1" w:after="100" w:afterAutospacing="1" w:line="312" w:lineRule="atLeast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7233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Samorząd Uczniowski może współpracować z innymi organizacjami młodzieżowymi za </w:t>
            </w:r>
            <w:r w:rsidR="00F61D5E">
              <w:rPr>
                <w:rFonts w:eastAsia="Times New Roman" w:cstheme="minorHAnsi"/>
                <w:sz w:val="24"/>
                <w:szCs w:val="24"/>
                <w:lang w:eastAsia="pl-PL"/>
              </w:rPr>
              <w:t>wiedzą i zgodą Dyrektora Szkoły, np. ZHP.</w:t>
            </w:r>
            <w:bookmarkStart w:id="0" w:name="_GoBack"/>
            <w:bookmarkEnd w:id="0"/>
          </w:p>
          <w:p w:rsidR="00E44D1E" w:rsidRPr="00C7233B" w:rsidRDefault="00E44D1E" w:rsidP="00E44D1E">
            <w:pPr>
              <w:numPr>
                <w:ilvl w:val="0"/>
                <w:numId w:val="18"/>
              </w:numPr>
              <w:spacing w:before="100" w:beforeAutospacing="1" w:after="100" w:afterAutospacing="1" w:line="312" w:lineRule="atLeast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7233B">
              <w:rPr>
                <w:rFonts w:eastAsia="Times New Roman" w:cstheme="minorHAnsi"/>
                <w:sz w:val="24"/>
                <w:szCs w:val="24"/>
                <w:lang w:eastAsia="pl-PL"/>
              </w:rPr>
              <w:t>Samorząd może współpracować z samorządami innych szkół.</w:t>
            </w:r>
          </w:p>
          <w:p w:rsidR="00E44D1E" w:rsidRPr="00C7233B" w:rsidRDefault="00E44D1E" w:rsidP="00E44D1E">
            <w:pPr>
              <w:numPr>
                <w:ilvl w:val="0"/>
                <w:numId w:val="18"/>
              </w:numPr>
              <w:spacing w:before="100" w:beforeAutospacing="1" w:after="100" w:afterAutospacing="1" w:line="312" w:lineRule="atLeast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7233B">
              <w:rPr>
                <w:rFonts w:eastAsia="Times New Roman" w:cstheme="minorHAnsi"/>
                <w:sz w:val="24"/>
                <w:szCs w:val="24"/>
                <w:lang w:eastAsia="pl-PL"/>
              </w:rPr>
              <w:t>Zebrania Samorządu odbywają się w czasie wolnym od zajęć dydaktycznych.</w:t>
            </w:r>
          </w:p>
          <w:p w:rsidR="00E44D1E" w:rsidRPr="00C7233B" w:rsidRDefault="00E44D1E" w:rsidP="00E44D1E">
            <w:pPr>
              <w:numPr>
                <w:ilvl w:val="0"/>
                <w:numId w:val="18"/>
              </w:numPr>
              <w:spacing w:before="100" w:beforeAutospacing="1" w:after="240" w:line="312" w:lineRule="atLeast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7233B">
              <w:rPr>
                <w:rFonts w:eastAsia="Times New Roman" w:cstheme="minorHAnsi"/>
                <w:sz w:val="24"/>
                <w:szCs w:val="24"/>
                <w:lang w:eastAsia="pl-PL"/>
              </w:rPr>
              <w:t>Dyrektor Szkoły zawiesza lub uchyla uchwałę, postanowienie Samorządu, jeżeli jest niezgodne z p</w:t>
            </w:r>
            <w:r w:rsidR="00C01D90">
              <w:rPr>
                <w:rFonts w:eastAsia="Times New Roman" w:cstheme="minorHAnsi"/>
                <w:sz w:val="24"/>
                <w:szCs w:val="24"/>
                <w:lang w:eastAsia="pl-PL"/>
              </w:rPr>
              <w:t>rawem lub celami wychowawczymi s</w:t>
            </w:r>
            <w:r w:rsidRPr="00C7233B">
              <w:rPr>
                <w:rFonts w:eastAsia="Times New Roman" w:cstheme="minorHAnsi"/>
                <w:sz w:val="24"/>
                <w:szCs w:val="24"/>
                <w:lang w:eastAsia="pl-PL"/>
              </w:rPr>
              <w:t>zkoły. </w:t>
            </w:r>
          </w:p>
        </w:tc>
      </w:tr>
    </w:tbl>
    <w:p w:rsidR="00E44D1E" w:rsidRPr="00C7233B" w:rsidRDefault="00E44D1E" w:rsidP="00E44D1E">
      <w:pPr>
        <w:spacing w:after="0" w:line="360" w:lineRule="auto"/>
        <w:rPr>
          <w:rFonts w:cstheme="minorHAnsi"/>
          <w:sz w:val="24"/>
          <w:szCs w:val="24"/>
        </w:rPr>
      </w:pPr>
      <w:r w:rsidRPr="00C7233B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pl-PL"/>
        </w:rPr>
        <w:lastRenderedPageBreak/>
        <w:t> </w:t>
      </w:r>
    </w:p>
    <w:p w:rsidR="00F00E15" w:rsidRPr="00C7233B" w:rsidRDefault="00F00E15">
      <w:pPr>
        <w:rPr>
          <w:rFonts w:cstheme="minorHAnsi"/>
          <w:sz w:val="24"/>
          <w:szCs w:val="24"/>
        </w:rPr>
      </w:pPr>
    </w:p>
    <w:sectPr w:rsidR="00F00E15" w:rsidRPr="00C7233B" w:rsidSect="006F2E64"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649E4"/>
    <w:multiLevelType w:val="multilevel"/>
    <w:tmpl w:val="FB14D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702DF1"/>
    <w:multiLevelType w:val="multilevel"/>
    <w:tmpl w:val="55F2C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713BCC"/>
    <w:multiLevelType w:val="hybridMultilevel"/>
    <w:tmpl w:val="6E5633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5A2CBB"/>
    <w:multiLevelType w:val="multilevel"/>
    <w:tmpl w:val="9AF8C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791485"/>
    <w:multiLevelType w:val="hybridMultilevel"/>
    <w:tmpl w:val="B4E0708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112652"/>
    <w:multiLevelType w:val="multilevel"/>
    <w:tmpl w:val="87BCA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E62C2B"/>
    <w:multiLevelType w:val="hybridMultilevel"/>
    <w:tmpl w:val="74461BC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4E4F80"/>
    <w:multiLevelType w:val="hybridMultilevel"/>
    <w:tmpl w:val="B2061D8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9017DA"/>
    <w:multiLevelType w:val="multilevel"/>
    <w:tmpl w:val="5C5E1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676115"/>
    <w:multiLevelType w:val="hybridMultilevel"/>
    <w:tmpl w:val="46DAAA28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C201117"/>
    <w:multiLevelType w:val="multilevel"/>
    <w:tmpl w:val="C34CD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27F660E"/>
    <w:multiLevelType w:val="multilevel"/>
    <w:tmpl w:val="D7C2A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523B5B"/>
    <w:multiLevelType w:val="hybridMultilevel"/>
    <w:tmpl w:val="AA7CF7F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BA1FA9"/>
    <w:multiLevelType w:val="multilevel"/>
    <w:tmpl w:val="348A1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590" w:hanging="51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14A66DF"/>
    <w:multiLevelType w:val="hybridMultilevel"/>
    <w:tmpl w:val="B1988D2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347621"/>
    <w:multiLevelType w:val="hybridMultilevel"/>
    <w:tmpl w:val="4B28A96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1569C6"/>
    <w:multiLevelType w:val="multilevel"/>
    <w:tmpl w:val="62F4A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7555530"/>
    <w:multiLevelType w:val="hybridMultilevel"/>
    <w:tmpl w:val="D3D2BE0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FF1FEE"/>
    <w:multiLevelType w:val="multilevel"/>
    <w:tmpl w:val="60121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AAE3FB8"/>
    <w:multiLevelType w:val="multilevel"/>
    <w:tmpl w:val="5F0CB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CE77140"/>
    <w:multiLevelType w:val="multilevel"/>
    <w:tmpl w:val="F8FC7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590" w:hanging="51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F0E0E7F"/>
    <w:multiLevelType w:val="multilevel"/>
    <w:tmpl w:val="8BD29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1A71495"/>
    <w:multiLevelType w:val="multilevel"/>
    <w:tmpl w:val="ACDAC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3410255"/>
    <w:multiLevelType w:val="multilevel"/>
    <w:tmpl w:val="5DD4F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BA32AD4"/>
    <w:multiLevelType w:val="multilevel"/>
    <w:tmpl w:val="8EA49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E021B72"/>
    <w:multiLevelType w:val="multilevel"/>
    <w:tmpl w:val="1BF61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F2F37CE"/>
    <w:multiLevelType w:val="hybridMultilevel"/>
    <w:tmpl w:val="49603BB4"/>
    <w:lvl w:ilvl="0" w:tplc="1D768CC0">
      <w:start w:val="1"/>
      <w:numFmt w:val="lowerLetter"/>
      <w:lvlText w:val="%1)"/>
      <w:lvlJc w:val="left"/>
      <w:pPr>
        <w:ind w:left="1005" w:hanging="64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647E7D"/>
    <w:multiLevelType w:val="multilevel"/>
    <w:tmpl w:val="A1DAC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0D141D6"/>
    <w:multiLevelType w:val="multilevel"/>
    <w:tmpl w:val="CE7AA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DBB3832"/>
    <w:multiLevelType w:val="hybridMultilevel"/>
    <w:tmpl w:val="49BC48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"/>
  </w:num>
  <w:num w:numId="3">
    <w:abstractNumId w:val="16"/>
  </w:num>
  <w:num w:numId="4">
    <w:abstractNumId w:val="13"/>
  </w:num>
  <w:num w:numId="5">
    <w:abstractNumId w:val="19"/>
  </w:num>
  <w:num w:numId="6">
    <w:abstractNumId w:val="8"/>
  </w:num>
  <w:num w:numId="7">
    <w:abstractNumId w:val="24"/>
  </w:num>
  <w:num w:numId="8">
    <w:abstractNumId w:val="11"/>
  </w:num>
  <w:num w:numId="9">
    <w:abstractNumId w:val="22"/>
  </w:num>
  <w:num w:numId="10">
    <w:abstractNumId w:val="18"/>
  </w:num>
  <w:num w:numId="11">
    <w:abstractNumId w:val="0"/>
  </w:num>
  <w:num w:numId="12">
    <w:abstractNumId w:val="21"/>
  </w:num>
  <w:num w:numId="13">
    <w:abstractNumId w:val="3"/>
  </w:num>
  <w:num w:numId="14">
    <w:abstractNumId w:val="27"/>
  </w:num>
  <w:num w:numId="15">
    <w:abstractNumId w:val="23"/>
  </w:num>
  <w:num w:numId="16">
    <w:abstractNumId w:val="10"/>
  </w:num>
  <w:num w:numId="17">
    <w:abstractNumId w:val="25"/>
  </w:num>
  <w:num w:numId="18">
    <w:abstractNumId w:val="5"/>
  </w:num>
  <w:num w:numId="19">
    <w:abstractNumId w:val="12"/>
  </w:num>
  <w:num w:numId="20">
    <w:abstractNumId w:val="26"/>
  </w:num>
  <w:num w:numId="21">
    <w:abstractNumId w:val="15"/>
  </w:num>
  <w:num w:numId="22">
    <w:abstractNumId w:val="7"/>
  </w:num>
  <w:num w:numId="23">
    <w:abstractNumId w:val="29"/>
  </w:num>
  <w:num w:numId="24">
    <w:abstractNumId w:val="2"/>
  </w:num>
  <w:num w:numId="25">
    <w:abstractNumId w:val="20"/>
  </w:num>
  <w:num w:numId="26">
    <w:abstractNumId w:val="4"/>
  </w:num>
  <w:num w:numId="27">
    <w:abstractNumId w:val="9"/>
  </w:num>
  <w:num w:numId="28">
    <w:abstractNumId w:val="14"/>
  </w:num>
  <w:num w:numId="29">
    <w:abstractNumId w:val="17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782"/>
    <w:rsid w:val="00033375"/>
    <w:rsid w:val="001A60DD"/>
    <w:rsid w:val="00337315"/>
    <w:rsid w:val="00610A25"/>
    <w:rsid w:val="006F2E64"/>
    <w:rsid w:val="007332D6"/>
    <w:rsid w:val="00787C35"/>
    <w:rsid w:val="0079549E"/>
    <w:rsid w:val="009E7DF3"/>
    <w:rsid w:val="00A2402A"/>
    <w:rsid w:val="00B73BF6"/>
    <w:rsid w:val="00B96CE0"/>
    <w:rsid w:val="00C01D90"/>
    <w:rsid w:val="00C7233B"/>
    <w:rsid w:val="00D04914"/>
    <w:rsid w:val="00D14782"/>
    <w:rsid w:val="00D14E99"/>
    <w:rsid w:val="00D174E0"/>
    <w:rsid w:val="00D35155"/>
    <w:rsid w:val="00DE310A"/>
    <w:rsid w:val="00E44D1E"/>
    <w:rsid w:val="00F00E15"/>
    <w:rsid w:val="00F61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4D1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4D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4D1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4D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5</Pages>
  <Words>1465</Words>
  <Characters>8793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2017-03-06T12:39:00Z</dcterms:created>
  <dcterms:modified xsi:type="dcterms:W3CDTF">2017-03-24T08:36:00Z</dcterms:modified>
</cp:coreProperties>
</file>